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2A698" w14:textId="128B057B" w:rsidR="007161ED" w:rsidRDefault="004872B9" w:rsidP="00BE6A22">
      <w:pPr>
        <w:tabs>
          <w:tab w:val="left" w:pos="10490"/>
        </w:tabs>
        <w:spacing w:line="360" w:lineRule="auto"/>
        <w:rPr>
          <w:rFonts w:ascii="Verdana" w:eastAsia="Times New Roman" w:hAnsi="Verdana" w:cs="Verdana"/>
          <w:b/>
          <w:bCs/>
          <w:sz w:val="32"/>
          <w:szCs w:val="32"/>
        </w:rPr>
      </w:pPr>
      <w:r>
        <w:rPr>
          <w:rFonts w:ascii="Verdana" w:eastAsia="Times New Roman" w:hAnsi="Verdana" w:cs="Verdana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5E4F8965" wp14:editId="74D740D1">
            <wp:simplePos x="0" y="0"/>
            <wp:positionH relativeFrom="column">
              <wp:posOffset>3596005</wp:posOffset>
            </wp:positionH>
            <wp:positionV relativeFrom="paragraph">
              <wp:posOffset>-471170</wp:posOffset>
            </wp:positionV>
            <wp:extent cx="2070100" cy="733425"/>
            <wp:effectExtent l="0" t="0" r="0" b="0"/>
            <wp:wrapTight wrapText="bothSides">
              <wp:wrapPolygon edited="0">
                <wp:start x="0" y="0"/>
                <wp:lineTo x="0" y="21319"/>
                <wp:lineTo x="21467" y="21319"/>
                <wp:lineTo x="21467" y="0"/>
                <wp:lineTo x="0" y="0"/>
              </wp:wrapPolygon>
            </wp:wrapTight>
            <wp:docPr id="1" name="obrázek 1" descr="nové logo Č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é logo Č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Verdana"/>
          <w:b/>
          <w:bCs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 wp14:anchorId="4998CF72" wp14:editId="7A5E037E">
            <wp:simplePos x="0" y="0"/>
            <wp:positionH relativeFrom="column">
              <wp:posOffset>14605</wp:posOffset>
            </wp:positionH>
            <wp:positionV relativeFrom="paragraph">
              <wp:posOffset>-566420</wp:posOffset>
            </wp:positionV>
            <wp:extent cx="2691130" cy="888365"/>
            <wp:effectExtent l="0" t="0" r="0" b="0"/>
            <wp:wrapTight wrapText="bothSides">
              <wp:wrapPolygon edited="0">
                <wp:start x="0" y="0"/>
                <wp:lineTo x="0" y="21307"/>
                <wp:lineTo x="21406" y="21307"/>
                <wp:lineTo x="21406" y="0"/>
                <wp:lineTo x="0" y="0"/>
              </wp:wrapPolygon>
            </wp:wrapTight>
            <wp:docPr id="2" name="obrázek 2" descr="KASO_modrobarevná_-_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SO_modrobarevná_-_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1ED">
        <w:rPr>
          <w:rFonts w:ascii="Verdana" w:eastAsia="Times New Roman" w:hAnsi="Verdana" w:cs="Verdana"/>
          <w:b/>
          <w:bCs/>
          <w:sz w:val="32"/>
          <w:szCs w:val="32"/>
        </w:rPr>
        <w:t xml:space="preserve">                                                           </w:t>
      </w:r>
    </w:p>
    <w:p w14:paraId="661DFB7E" w14:textId="77777777" w:rsidR="007161ED" w:rsidRDefault="007161ED" w:rsidP="007161ED">
      <w:pPr>
        <w:shd w:val="clear" w:color="auto" w:fill="000080"/>
        <w:autoSpaceDE w:val="0"/>
        <w:jc w:val="center"/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b/>
          <w:bCs/>
          <w:shadow/>
          <w:sz w:val="32"/>
          <w:szCs w:val="32"/>
          <w:shd w:val="clear" w:color="auto" w:fill="000080"/>
        </w:rPr>
        <w:t>KRAJSKÝ</w:t>
      </w:r>
      <w:r>
        <w:rPr>
          <w:rFonts w:ascii="Verdana" w:eastAsia="Verdana" w:hAnsi="Verdana" w:cs="Verdana"/>
          <w:b/>
          <w:bCs/>
          <w:shadow/>
          <w:sz w:val="32"/>
          <w:szCs w:val="32"/>
          <w:shd w:val="clear" w:color="auto" w:fill="000080"/>
        </w:rPr>
        <w:t xml:space="preserve"> </w:t>
      </w:r>
      <w:r>
        <w:rPr>
          <w:rFonts w:ascii="Verdana" w:hAnsi="Verdana" w:cs="Verdana"/>
          <w:b/>
          <w:bCs/>
          <w:shadow/>
          <w:sz w:val="32"/>
          <w:szCs w:val="32"/>
          <w:shd w:val="clear" w:color="auto" w:fill="000080"/>
        </w:rPr>
        <w:t>PŘEBOR</w:t>
      </w:r>
      <w:r>
        <w:rPr>
          <w:rFonts w:ascii="Verdana" w:eastAsia="Verdana" w:hAnsi="Verdana" w:cs="Verdana"/>
          <w:b/>
          <w:bCs/>
          <w:shadow/>
          <w:sz w:val="32"/>
          <w:szCs w:val="32"/>
          <w:shd w:val="clear" w:color="auto" w:fill="000080"/>
        </w:rPr>
        <w:t xml:space="preserve"> </w:t>
      </w:r>
      <w:r>
        <w:rPr>
          <w:rFonts w:ascii="Verdana" w:hAnsi="Verdana" w:cs="Verdana"/>
          <w:b/>
          <w:bCs/>
          <w:shadow/>
          <w:sz w:val="32"/>
          <w:szCs w:val="32"/>
          <w:shd w:val="clear" w:color="auto" w:fill="000080"/>
        </w:rPr>
        <w:t>DRUŽSTEV</w:t>
      </w:r>
      <w:r>
        <w:rPr>
          <w:rFonts w:ascii="Verdana" w:eastAsia="Verdana" w:hAnsi="Verdana" w:cs="Verdana"/>
          <w:b/>
          <w:bCs/>
          <w:shadow/>
          <w:sz w:val="32"/>
          <w:szCs w:val="32"/>
          <w:shd w:val="clear" w:color="auto" w:fill="000080"/>
        </w:rPr>
        <w:t xml:space="preserve"> </w:t>
      </w:r>
      <w:r>
        <w:rPr>
          <w:rFonts w:ascii="Verdana" w:hAnsi="Verdana" w:cs="Verdana"/>
          <w:b/>
          <w:bCs/>
          <w:shadow/>
          <w:sz w:val="32"/>
          <w:szCs w:val="32"/>
          <w:shd w:val="clear" w:color="auto" w:fill="000080"/>
        </w:rPr>
        <w:t>STARŠÍHO ŽACTVA</w:t>
      </w:r>
      <w:r>
        <w:rPr>
          <w:rFonts w:ascii="Verdana" w:eastAsia="Verdana" w:hAnsi="Verdana" w:cs="Verdana"/>
          <w:b/>
          <w:bCs/>
          <w:shadow/>
          <w:sz w:val="32"/>
          <w:szCs w:val="32"/>
        </w:rPr>
        <w:t xml:space="preserve">  </w:t>
      </w:r>
    </w:p>
    <w:p w14:paraId="185FA08E" w14:textId="3934EBFB" w:rsidR="007161ED" w:rsidRPr="00840EF6" w:rsidRDefault="007161ED" w:rsidP="007161ED">
      <w:pPr>
        <w:spacing w:line="360" w:lineRule="auto"/>
        <w:rPr>
          <w:rFonts w:ascii="Verdana" w:eastAsia="Times New Roman" w:hAnsi="Verdana" w:cs="Verdana"/>
          <w:b/>
          <w:bCs/>
          <w:sz w:val="18"/>
          <w:szCs w:val="18"/>
        </w:rPr>
      </w:pPr>
      <w:r w:rsidRPr="00840EF6">
        <w:rPr>
          <w:rFonts w:ascii="Verdana" w:eastAsia="Times New Roman" w:hAnsi="Verdana" w:cs="Verdana"/>
          <w:b/>
          <w:bCs/>
          <w:sz w:val="18"/>
          <w:szCs w:val="18"/>
        </w:rPr>
        <w:t>Závody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hAnsi="Verdana" w:cs="Verdana"/>
          <w:b/>
          <w:bCs/>
          <w:sz w:val="18"/>
          <w:szCs w:val="18"/>
        </w:rPr>
        <w:t>se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eastAsia="Times New Roman" w:hAnsi="Verdana" w:cs="Verdana"/>
          <w:b/>
          <w:bCs/>
          <w:sz w:val="18"/>
          <w:szCs w:val="18"/>
        </w:rPr>
        <w:t>uskuteční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hAnsi="Verdana" w:cs="Verdana"/>
          <w:b/>
          <w:bCs/>
          <w:sz w:val="18"/>
          <w:szCs w:val="18"/>
        </w:rPr>
        <w:t>za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částečné </w:t>
      </w:r>
      <w:r w:rsidRPr="00840EF6">
        <w:rPr>
          <w:rFonts w:ascii="Verdana" w:hAnsi="Verdana" w:cs="Verdana"/>
          <w:b/>
          <w:bCs/>
          <w:sz w:val="18"/>
          <w:szCs w:val="18"/>
        </w:rPr>
        <w:t>finanční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hAnsi="Verdana" w:cs="Verdana"/>
          <w:b/>
          <w:bCs/>
          <w:sz w:val="18"/>
          <w:szCs w:val="18"/>
        </w:rPr>
        <w:t>podpory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eastAsia="Times New Roman" w:hAnsi="Verdana" w:cs="Verdana"/>
          <w:b/>
          <w:bCs/>
          <w:sz w:val="18"/>
          <w:szCs w:val="18"/>
        </w:rPr>
        <w:t xml:space="preserve">Českého atletického svazu a Olomouckého kraje </w:t>
      </w:r>
    </w:p>
    <w:p w14:paraId="279F2A33" w14:textId="4EAE2E15" w:rsidR="007161ED" w:rsidRDefault="007161ED" w:rsidP="007161ED">
      <w:pPr>
        <w:shd w:val="clear" w:color="auto" w:fill="000080"/>
        <w:spacing w:line="360" w:lineRule="auto"/>
        <w:jc w:val="center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eastAsia="Times New Roman" w:hAnsi="Verdana" w:cs="Verdana"/>
          <w:b/>
          <w:bCs/>
        </w:rPr>
        <w:t>Zpravodaj</w:t>
      </w:r>
      <w:r>
        <w:rPr>
          <w:rFonts w:ascii="Verdana" w:eastAsia="Verdana" w:hAnsi="Verdana" w:cs="Verdana"/>
          <w:b/>
          <w:bCs/>
        </w:rPr>
        <w:t xml:space="preserve"> </w:t>
      </w:r>
      <w:r>
        <w:rPr>
          <w:rFonts w:ascii="Verdana" w:hAnsi="Verdana" w:cs="Verdana"/>
          <w:b/>
          <w:bCs/>
        </w:rPr>
        <w:t>č.</w:t>
      </w:r>
      <w:r w:rsidR="006E58C4">
        <w:rPr>
          <w:rFonts w:ascii="Verdana" w:hAnsi="Verdana" w:cs="Verdana"/>
          <w:b/>
          <w:bCs/>
        </w:rPr>
        <w:t>3</w:t>
      </w:r>
      <w:r>
        <w:rPr>
          <w:rFonts w:ascii="Verdana" w:hAnsi="Verdana" w:cs="Verdana"/>
          <w:b/>
          <w:bCs/>
        </w:rPr>
        <w:t>/202</w:t>
      </w:r>
      <w:r w:rsidR="00522028">
        <w:rPr>
          <w:rFonts w:ascii="Verdana" w:hAnsi="Verdana" w:cs="Verdana"/>
          <w:b/>
          <w:bCs/>
        </w:rPr>
        <w:t>6</w:t>
      </w:r>
    </w:p>
    <w:p w14:paraId="00EA1641" w14:textId="00DE7CB4" w:rsidR="00BE6A22" w:rsidRDefault="005C246C" w:rsidP="007161ED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po </w:t>
      </w:r>
      <w:r w:rsidR="006E58C4">
        <w:rPr>
          <w:rFonts w:ascii="Verdana" w:hAnsi="Verdana" w:cs="Verdana"/>
          <w:bCs/>
          <w:sz w:val="20"/>
          <w:szCs w:val="20"/>
        </w:rPr>
        <w:t>2</w:t>
      </w:r>
      <w:r>
        <w:rPr>
          <w:rFonts w:ascii="Verdana" w:hAnsi="Verdana" w:cs="Verdana"/>
          <w:bCs/>
          <w:sz w:val="20"/>
          <w:szCs w:val="20"/>
        </w:rPr>
        <w:t>.</w:t>
      </w:r>
      <w:r w:rsidR="004872B9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 xml:space="preserve">kole, </w:t>
      </w:r>
      <w:r w:rsidR="007161ED">
        <w:rPr>
          <w:rFonts w:ascii="Verdana" w:hAnsi="Verdana" w:cs="Verdana"/>
          <w:bCs/>
          <w:sz w:val="20"/>
          <w:szCs w:val="20"/>
        </w:rPr>
        <w:t>které proběhlo v</w:t>
      </w:r>
      <w:r w:rsidR="00573BB4">
        <w:rPr>
          <w:rFonts w:ascii="Verdana" w:hAnsi="Verdana" w:cs="Verdana"/>
          <w:bCs/>
          <w:sz w:val="20"/>
          <w:szCs w:val="20"/>
        </w:rPr>
        <w:t> </w:t>
      </w:r>
      <w:r w:rsidR="008B6890">
        <w:rPr>
          <w:rFonts w:ascii="Verdana" w:hAnsi="Verdana" w:cs="Verdana"/>
          <w:bCs/>
          <w:sz w:val="20"/>
          <w:szCs w:val="20"/>
        </w:rPr>
        <w:t>Olo</w:t>
      </w:r>
      <w:r w:rsidR="006E58C4">
        <w:rPr>
          <w:rFonts w:ascii="Verdana" w:hAnsi="Verdana" w:cs="Verdana"/>
          <w:bCs/>
          <w:sz w:val="20"/>
          <w:szCs w:val="20"/>
        </w:rPr>
        <w:t>m</w:t>
      </w:r>
      <w:r w:rsidR="008B6890">
        <w:rPr>
          <w:rFonts w:ascii="Verdana" w:hAnsi="Verdana" w:cs="Verdana"/>
          <w:bCs/>
          <w:sz w:val="20"/>
          <w:szCs w:val="20"/>
        </w:rPr>
        <w:t>ouci</w:t>
      </w:r>
      <w:r w:rsidR="00573BB4">
        <w:rPr>
          <w:rFonts w:ascii="Verdana" w:hAnsi="Verdana" w:cs="Verdana"/>
          <w:bCs/>
          <w:sz w:val="20"/>
          <w:szCs w:val="20"/>
        </w:rPr>
        <w:t xml:space="preserve"> </w:t>
      </w:r>
      <w:r w:rsidR="006E58C4">
        <w:rPr>
          <w:rFonts w:ascii="Verdana" w:hAnsi="Verdana" w:cs="Verdana"/>
          <w:bCs/>
          <w:sz w:val="20"/>
          <w:szCs w:val="20"/>
        </w:rPr>
        <w:t xml:space="preserve">dne </w:t>
      </w:r>
      <w:r w:rsidR="003906D2">
        <w:rPr>
          <w:rFonts w:ascii="Verdana" w:hAnsi="Verdana" w:cs="Verdana"/>
          <w:bCs/>
          <w:sz w:val="20"/>
          <w:szCs w:val="20"/>
        </w:rPr>
        <w:t>3</w:t>
      </w:r>
      <w:r>
        <w:rPr>
          <w:rFonts w:ascii="Verdana" w:hAnsi="Verdana" w:cs="Verdana"/>
          <w:bCs/>
          <w:sz w:val="20"/>
          <w:szCs w:val="20"/>
        </w:rPr>
        <w:t>.</w:t>
      </w:r>
      <w:r w:rsidR="004872B9">
        <w:rPr>
          <w:rFonts w:ascii="Verdana" w:hAnsi="Verdana" w:cs="Verdana"/>
          <w:bCs/>
          <w:sz w:val="20"/>
          <w:szCs w:val="20"/>
        </w:rPr>
        <w:t xml:space="preserve"> </w:t>
      </w:r>
      <w:r w:rsidR="008B6890">
        <w:rPr>
          <w:rFonts w:ascii="Verdana" w:hAnsi="Verdana" w:cs="Verdana"/>
          <w:bCs/>
          <w:sz w:val="20"/>
          <w:szCs w:val="20"/>
        </w:rPr>
        <w:t>6</w:t>
      </w:r>
      <w:r>
        <w:rPr>
          <w:rFonts w:ascii="Verdana" w:hAnsi="Verdana" w:cs="Verdana"/>
          <w:bCs/>
          <w:sz w:val="20"/>
          <w:szCs w:val="20"/>
        </w:rPr>
        <w:t>.</w:t>
      </w:r>
      <w:r w:rsidR="004872B9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202</w:t>
      </w:r>
      <w:r w:rsidR="003906D2">
        <w:rPr>
          <w:rFonts w:ascii="Verdana" w:hAnsi="Verdana" w:cs="Verdana"/>
          <w:bCs/>
          <w:sz w:val="20"/>
          <w:szCs w:val="20"/>
        </w:rPr>
        <w:t>6</w:t>
      </w:r>
      <w:r w:rsidR="007161ED">
        <w:rPr>
          <w:rFonts w:ascii="Verdana" w:hAnsi="Verdana" w:cs="Verdana"/>
          <w:bCs/>
          <w:sz w:val="20"/>
          <w:szCs w:val="20"/>
        </w:rPr>
        <w:t>.</w:t>
      </w:r>
    </w:p>
    <w:p w14:paraId="6D3B2A59" w14:textId="7262B2B8" w:rsidR="00BC3CD4" w:rsidRPr="004872B9" w:rsidRDefault="00BE6A22" w:rsidP="00BC3CD4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Tabulka 2. kola: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"/>
        <w:gridCol w:w="4018"/>
        <w:gridCol w:w="925"/>
        <w:gridCol w:w="664"/>
        <w:gridCol w:w="1846"/>
      </w:tblGrid>
      <w:tr w:rsidR="008B6890" w14:paraId="39BD9EBD" w14:textId="77777777" w:rsidTr="00EF63E4">
        <w:tc>
          <w:tcPr>
            <w:tcW w:w="452" w:type="dxa"/>
          </w:tcPr>
          <w:p w14:paraId="1BFBACB3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018" w:type="dxa"/>
          </w:tcPr>
          <w:p w14:paraId="211D0787" w14:textId="46F785EC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žáci</w:t>
            </w: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25" w:type="dxa"/>
          </w:tcPr>
          <w:p w14:paraId="71B677DE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664" w:type="dxa"/>
          </w:tcPr>
          <w:p w14:paraId="002177D6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1846" w:type="dxa"/>
          </w:tcPr>
          <w:p w14:paraId="1EFF0DB5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8B6890" w14:paraId="3DA43E32" w14:textId="77777777" w:rsidTr="00EF63E4">
        <w:tc>
          <w:tcPr>
            <w:tcW w:w="452" w:type="dxa"/>
          </w:tcPr>
          <w:p w14:paraId="3A7F938D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Cs w:val="20"/>
              </w:rPr>
            </w:pPr>
            <w:r>
              <w:rPr>
                <w:rFonts w:ascii="Verdana" w:hAnsi="Verdana" w:cs="Verdana"/>
                <w:bCs/>
                <w:szCs w:val="20"/>
              </w:rPr>
              <w:t>1.</w:t>
            </w:r>
          </w:p>
        </w:tc>
        <w:tc>
          <w:tcPr>
            <w:tcW w:w="4018" w:type="dxa"/>
          </w:tcPr>
          <w:p w14:paraId="4B4C485C" w14:textId="77777777" w:rsidR="008B6890" w:rsidRPr="00C315D9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</w:p>
        </w:tc>
        <w:tc>
          <w:tcPr>
            <w:tcW w:w="925" w:type="dxa"/>
          </w:tcPr>
          <w:p w14:paraId="4880DDD8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353</w:t>
            </w:r>
          </w:p>
        </w:tc>
        <w:tc>
          <w:tcPr>
            <w:tcW w:w="664" w:type="dxa"/>
          </w:tcPr>
          <w:p w14:paraId="12CB7AF1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1846" w:type="dxa"/>
          </w:tcPr>
          <w:p w14:paraId="2338305E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63C0724A" w14:textId="77777777" w:rsidTr="00EF63E4">
        <w:tc>
          <w:tcPr>
            <w:tcW w:w="452" w:type="dxa"/>
          </w:tcPr>
          <w:p w14:paraId="60F2D8E8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4018" w:type="dxa"/>
          </w:tcPr>
          <w:p w14:paraId="5F7826D4" w14:textId="77777777" w:rsidR="008B6890" w:rsidRPr="00947B6B" w:rsidRDefault="008B6890" w:rsidP="00EF63E4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Prostějov                                          </w:t>
            </w:r>
          </w:p>
        </w:tc>
        <w:tc>
          <w:tcPr>
            <w:tcW w:w="925" w:type="dxa"/>
          </w:tcPr>
          <w:p w14:paraId="1F767819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177</w:t>
            </w:r>
          </w:p>
        </w:tc>
        <w:tc>
          <w:tcPr>
            <w:tcW w:w="664" w:type="dxa"/>
          </w:tcPr>
          <w:p w14:paraId="1EEA0BD5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1846" w:type="dxa"/>
          </w:tcPr>
          <w:p w14:paraId="13D4BF6D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:rsidRPr="009F5963" w14:paraId="614CBCF6" w14:textId="77777777" w:rsidTr="00EF63E4">
        <w:tc>
          <w:tcPr>
            <w:tcW w:w="452" w:type="dxa"/>
          </w:tcPr>
          <w:p w14:paraId="68ED7BD7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4018" w:type="dxa"/>
          </w:tcPr>
          <w:p w14:paraId="79B4C3B7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TJ Šumperk                                           </w:t>
            </w:r>
          </w:p>
        </w:tc>
        <w:tc>
          <w:tcPr>
            <w:tcW w:w="925" w:type="dxa"/>
          </w:tcPr>
          <w:p w14:paraId="26C530CD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148,5</w:t>
            </w:r>
          </w:p>
        </w:tc>
        <w:tc>
          <w:tcPr>
            <w:tcW w:w="664" w:type="dxa"/>
          </w:tcPr>
          <w:p w14:paraId="75EE02E8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846" w:type="dxa"/>
          </w:tcPr>
          <w:p w14:paraId="46F287B3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:rsidRPr="009F5963" w14:paraId="218E72F8" w14:textId="77777777" w:rsidTr="00EF63E4">
        <w:tc>
          <w:tcPr>
            <w:tcW w:w="452" w:type="dxa"/>
          </w:tcPr>
          <w:p w14:paraId="57FA0886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4018" w:type="dxa"/>
          </w:tcPr>
          <w:p w14:paraId="2E25F0BF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Sportovní klub Přerov 1908                                                </w:t>
            </w:r>
          </w:p>
        </w:tc>
        <w:tc>
          <w:tcPr>
            <w:tcW w:w="925" w:type="dxa"/>
          </w:tcPr>
          <w:p w14:paraId="009190BA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140</w:t>
            </w:r>
          </w:p>
        </w:tc>
        <w:tc>
          <w:tcPr>
            <w:tcW w:w="664" w:type="dxa"/>
          </w:tcPr>
          <w:p w14:paraId="6B69F208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14:paraId="5A76FB2A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:rsidRPr="009F5963" w14:paraId="3B05684A" w14:textId="77777777" w:rsidTr="00EF63E4">
        <w:tc>
          <w:tcPr>
            <w:tcW w:w="452" w:type="dxa"/>
          </w:tcPr>
          <w:p w14:paraId="70DD5F78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4018" w:type="dxa"/>
          </w:tcPr>
          <w:p w14:paraId="77A47474" w14:textId="77777777" w:rsidR="008B6890" w:rsidRPr="00573BB4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73BB4">
              <w:rPr>
                <w:rFonts w:ascii="Verdana" w:hAnsi="Verdana" w:cs="Verdana"/>
                <w:b/>
                <w:bCs/>
                <w:sz w:val="20"/>
                <w:szCs w:val="20"/>
              </w:rPr>
              <w:t>TJ Uničov</w:t>
            </w:r>
          </w:p>
        </w:tc>
        <w:tc>
          <w:tcPr>
            <w:tcW w:w="925" w:type="dxa"/>
          </w:tcPr>
          <w:p w14:paraId="7B147BB3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88</w:t>
            </w:r>
          </w:p>
        </w:tc>
        <w:tc>
          <w:tcPr>
            <w:tcW w:w="664" w:type="dxa"/>
          </w:tcPr>
          <w:p w14:paraId="5BDA8214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846" w:type="dxa"/>
          </w:tcPr>
          <w:p w14:paraId="68BD2370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:rsidRPr="009F5963" w14:paraId="0477BEC0" w14:textId="77777777" w:rsidTr="00EF63E4">
        <w:tc>
          <w:tcPr>
            <w:tcW w:w="452" w:type="dxa"/>
          </w:tcPr>
          <w:p w14:paraId="597EA83D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4018" w:type="dxa"/>
          </w:tcPr>
          <w:p w14:paraId="6B08FF54" w14:textId="77777777" w:rsidR="008B6890" w:rsidRPr="00C315D9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53382B2E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84,5</w:t>
            </w:r>
          </w:p>
        </w:tc>
        <w:tc>
          <w:tcPr>
            <w:tcW w:w="664" w:type="dxa"/>
          </w:tcPr>
          <w:p w14:paraId="2CDD72AE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14:paraId="4685576D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:rsidRPr="009F5963" w14:paraId="43A0FE6F" w14:textId="77777777" w:rsidTr="00EF63E4">
        <w:tc>
          <w:tcPr>
            <w:tcW w:w="452" w:type="dxa"/>
          </w:tcPr>
          <w:p w14:paraId="00DD908A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4018" w:type="dxa"/>
          </w:tcPr>
          <w:p w14:paraId="4EFEA7DE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1A7AD029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19</w:t>
            </w:r>
          </w:p>
        </w:tc>
        <w:tc>
          <w:tcPr>
            <w:tcW w:w="664" w:type="dxa"/>
          </w:tcPr>
          <w:p w14:paraId="74907208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1846" w:type="dxa"/>
          </w:tcPr>
          <w:p w14:paraId="6473A580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:rsidRPr="009F5963" w14:paraId="20D81C3F" w14:textId="77777777" w:rsidTr="00EF63E4">
        <w:tc>
          <w:tcPr>
            <w:tcW w:w="452" w:type="dxa"/>
          </w:tcPr>
          <w:p w14:paraId="124DC77C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4018" w:type="dxa"/>
          </w:tcPr>
          <w:p w14:paraId="4CEAADBF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925" w:type="dxa"/>
          </w:tcPr>
          <w:p w14:paraId="62186016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5C2B14D1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7BCA742F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CBD75F4" w14:textId="77777777" w:rsidR="00BC3CD4" w:rsidRDefault="00BC3CD4" w:rsidP="00BC3CD4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"/>
        <w:gridCol w:w="3898"/>
        <w:gridCol w:w="925"/>
        <w:gridCol w:w="706"/>
        <w:gridCol w:w="1801"/>
      </w:tblGrid>
      <w:tr w:rsidR="00BC3CD4" w14:paraId="71C6FAE0" w14:textId="77777777" w:rsidTr="008E7498">
        <w:tc>
          <w:tcPr>
            <w:tcW w:w="536" w:type="dxa"/>
          </w:tcPr>
          <w:p w14:paraId="4B62F84B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98" w:type="dxa"/>
          </w:tcPr>
          <w:p w14:paraId="2EDC293E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ž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ákyně</w:t>
            </w:r>
          </w:p>
        </w:tc>
        <w:tc>
          <w:tcPr>
            <w:tcW w:w="925" w:type="dxa"/>
          </w:tcPr>
          <w:p w14:paraId="4F26FAC0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706" w:type="dxa"/>
          </w:tcPr>
          <w:p w14:paraId="256E7FAD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1801" w:type="dxa"/>
          </w:tcPr>
          <w:p w14:paraId="1B24E737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8B6890" w14:paraId="7ED22709" w14:textId="77777777" w:rsidTr="008E7498">
        <w:tc>
          <w:tcPr>
            <w:tcW w:w="536" w:type="dxa"/>
          </w:tcPr>
          <w:p w14:paraId="0E796236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C315D9"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>.</w:t>
            </w:r>
          </w:p>
        </w:tc>
        <w:tc>
          <w:tcPr>
            <w:tcW w:w="3898" w:type="dxa"/>
          </w:tcPr>
          <w:p w14:paraId="61B97AF8" w14:textId="77777777" w:rsidR="008B6890" w:rsidRPr="00C315D9" w:rsidRDefault="008B6890" w:rsidP="003D243B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25" w:type="dxa"/>
          </w:tcPr>
          <w:p w14:paraId="23AF75A1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317</w:t>
            </w:r>
          </w:p>
        </w:tc>
        <w:tc>
          <w:tcPr>
            <w:tcW w:w="706" w:type="dxa"/>
          </w:tcPr>
          <w:p w14:paraId="1D406CCB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1801" w:type="dxa"/>
          </w:tcPr>
          <w:p w14:paraId="4B9A7047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5EB6BE36" w14:textId="77777777" w:rsidTr="008E7498">
        <w:tc>
          <w:tcPr>
            <w:tcW w:w="536" w:type="dxa"/>
          </w:tcPr>
          <w:p w14:paraId="5F307CE7" w14:textId="423540DE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3898" w:type="dxa"/>
          </w:tcPr>
          <w:p w14:paraId="623494D7" w14:textId="77777777" w:rsidR="008B6890" w:rsidRPr="00C315D9" w:rsidRDefault="008B6890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TJ Šumperk</w:t>
            </w:r>
          </w:p>
        </w:tc>
        <w:tc>
          <w:tcPr>
            <w:tcW w:w="925" w:type="dxa"/>
          </w:tcPr>
          <w:p w14:paraId="163EDDAA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231</w:t>
            </w:r>
          </w:p>
        </w:tc>
        <w:tc>
          <w:tcPr>
            <w:tcW w:w="706" w:type="dxa"/>
          </w:tcPr>
          <w:p w14:paraId="04CA8945" w14:textId="253B7811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1801" w:type="dxa"/>
          </w:tcPr>
          <w:p w14:paraId="6900CC9E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5029C0F5" w14:textId="77777777" w:rsidTr="008E7498">
        <w:tc>
          <w:tcPr>
            <w:tcW w:w="536" w:type="dxa"/>
          </w:tcPr>
          <w:p w14:paraId="23ABFE47" w14:textId="61AE18B3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3898" w:type="dxa"/>
          </w:tcPr>
          <w:p w14:paraId="1846A969" w14:textId="77777777" w:rsidR="008B6890" w:rsidRPr="00C315D9" w:rsidRDefault="008B6890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Prostějov</w:t>
            </w:r>
          </w:p>
        </w:tc>
        <w:tc>
          <w:tcPr>
            <w:tcW w:w="925" w:type="dxa"/>
          </w:tcPr>
          <w:p w14:paraId="69DDDCC9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164</w:t>
            </w:r>
          </w:p>
        </w:tc>
        <w:tc>
          <w:tcPr>
            <w:tcW w:w="706" w:type="dxa"/>
          </w:tcPr>
          <w:p w14:paraId="7F6BFB55" w14:textId="60107F4B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1801" w:type="dxa"/>
          </w:tcPr>
          <w:p w14:paraId="6C95F6CB" w14:textId="77777777" w:rsidR="008B6890" w:rsidRPr="00C315D9" w:rsidRDefault="008B6890" w:rsidP="003D243B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208101C1" w14:textId="77777777" w:rsidTr="008E7498">
        <w:tc>
          <w:tcPr>
            <w:tcW w:w="536" w:type="dxa"/>
          </w:tcPr>
          <w:p w14:paraId="6CDC508A" w14:textId="7DF5A56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3898" w:type="dxa"/>
          </w:tcPr>
          <w:p w14:paraId="5B0AC0A8" w14:textId="77777777" w:rsidR="008B6890" w:rsidRPr="00C315D9" w:rsidRDefault="008B6890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468DD70E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161</w:t>
            </w:r>
          </w:p>
        </w:tc>
        <w:tc>
          <w:tcPr>
            <w:tcW w:w="706" w:type="dxa"/>
          </w:tcPr>
          <w:p w14:paraId="4A800EC0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801" w:type="dxa"/>
          </w:tcPr>
          <w:p w14:paraId="2DC2AD59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6AB65E40" w14:textId="77777777" w:rsidTr="008E7498">
        <w:tc>
          <w:tcPr>
            <w:tcW w:w="536" w:type="dxa"/>
          </w:tcPr>
          <w:p w14:paraId="102D1B76" w14:textId="08188BB8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3898" w:type="dxa"/>
          </w:tcPr>
          <w:p w14:paraId="2D83493F" w14:textId="77777777" w:rsidR="008B6890" w:rsidRPr="00C315D9" w:rsidRDefault="008B6890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Sportovní klub Přerov 1908</w:t>
            </w:r>
          </w:p>
        </w:tc>
        <w:tc>
          <w:tcPr>
            <w:tcW w:w="925" w:type="dxa"/>
          </w:tcPr>
          <w:p w14:paraId="209DC563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136</w:t>
            </w:r>
          </w:p>
        </w:tc>
        <w:tc>
          <w:tcPr>
            <w:tcW w:w="706" w:type="dxa"/>
          </w:tcPr>
          <w:p w14:paraId="5FAA3616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801" w:type="dxa"/>
          </w:tcPr>
          <w:p w14:paraId="1FE9E301" w14:textId="77777777" w:rsidR="008B6890" w:rsidRPr="00C315D9" w:rsidRDefault="008B6890" w:rsidP="00C700B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1C84F8E4" w14:textId="77777777" w:rsidTr="008E7498">
        <w:tc>
          <w:tcPr>
            <w:tcW w:w="536" w:type="dxa"/>
          </w:tcPr>
          <w:p w14:paraId="714AA2A0" w14:textId="23E2B6DE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3898" w:type="dxa"/>
          </w:tcPr>
          <w:p w14:paraId="574DCB1C" w14:textId="77777777" w:rsidR="008B6890" w:rsidRPr="00C315D9" w:rsidRDefault="008B6890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dxa"/>
          </w:tcPr>
          <w:p w14:paraId="5E75DC18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53</w:t>
            </w:r>
          </w:p>
        </w:tc>
        <w:tc>
          <w:tcPr>
            <w:tcW w:w="706" w:type="dxa"/>
          </w:tcPr>
          <w:p w14:paraId="6A896646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801" w:type="dxa"/>
          </w:tcPr>
          <w:p w14:paraId="3425784D" w14:textId="77777777" w:rsidR="008B6890" w:rsidRPr="00C315D9" w:rsidRDefault="008B6890" w:rsidP="003D243B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544F5989" w14:textId="77777777" w:rsidTr="008E7498">
        <w:tc>
          <w:tcPr>
            <w:tcW w:w="536" w:type="dxa"/>
          </w:tcPr>
          <w:p w14:paraId="344D1147" w14:textId="77777777" w:rsidR="008B6890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3898" w:type="dxa"/>
          </w:tcPr>
          <w:p w14:paraId="0B9CB174" w14:textId="77777777" w:rsidR="008B6890" w:rsidRPr="00C315D9" w:rsidRDefault="008B6890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Atletika Zábřeh</w:t>
            </w:r>
          </w:p>
        </w:tc>
        <w:tc>
          <w:tcPr>
            <w:tcW w:w="925" w:type="dxa"/>
          </w:tcPr>
          <w:p w14:paraId="15506EC2" w14:textId="77777777" w:rsidR="008B6890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35</w:t>
            </w:r>
          </w:p>
        </w:tc>
        <w:tc>
          <w:tcPr>
            <w:tcW w:w="706" w:type="dxa"/>
          </w:tcPr>
          <w:p w14:paraId="49B5C41F" w14:textId="77777777" w:rsidR="008B6890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1801" w:type="dxa"/>
          </w:tcPr>
          <w:p w14:paraId="5D31A337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14:paraId="21BEAD47" w14:textId="77777777" w:rsidTr="008E7498">
        <w:tc>
          <w:tcPr>
            <w:tcW w:w="536" w:type="dxa"/>
          </w:tcPr>
          <w:p w14:paraId="032AAD79" w14:textId="77777777" w:rsidR="008B6890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8.</w:t>
            </w:r>
          </w:p>
        </w:tc>
        <w:tc>
          <w:tcPr>
            <w:tcW w:w="3898" w:type="dxa"/>
          </w:tcPr>
          <w:p w14:paraId="174DA020" w14:textId="77777777" w:rsidR="008B6890" w:rsidRPr="009F5963" w:rsidRDefault="008B6890" w:rsidP="003D243B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1804A2B4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17</w:t>
            </w:r>
          </w:p>
        </w:tc>
        <w:tc>
          <w:tcPr>
            <w:tcW w:w="706" w:type="dxa"/>
          </w:tcPr>
          <w:p w14:paraId="04E28AEB" w14:textId="77777777" w:rsidR="008B6890" w:rsidRPr="00C315D9" w:rsidRDefault="008B6890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1801" w:type="dxa"/>
          </w:tcPr>
          <w:p w14:paraId="01F7FD57" w14:textId="77777777" w:rsidR="008B6890" w:rsidRPr="00C315D9" w:rsidRDefault="008B6890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78E7B9AE" w14:textId="77777777" w:rsidR="004872B9" w:rsidRDefault="004872B9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5BADE837" w14:textId="4F6F38ED" w:rsidR="006E58C4" w:rsidRDefault="00E45045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Tabulka po 2. kole: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"/>
        <w:gridCol w:w="4018"/>
        <w:gridCol w:w="925"/>
        <w:gridCol w:w="798"/>
        <w:gridCol w:w="1846"/>
      </w:tblGrid>
      <w:tr w:rsidR="00E45045" w14:paraId="17555108" w14:textId="77777777" w:rsidTr="00E45045">
        <w:tc>
          <w:tcPr>
            <w:tcW w:w="452" w:type="dxa"/>
          </w:tcPr>
          <w:p w14:paraId="62A732BD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018" w:type="dxa"/>
          </w:tcPr>
          <w:p w14:paraId="43525BBF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žáci</w:t>
            </w:r>
          </w:p>
        </w:tc>
        <w:tc>
          <w:tcPr>
            <w:tcW w:w="925" w:type="dxa"/>
          </w:tcPr>
          <w:p w14:paraId="4996751E" w14:textId="5BA4FE13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798" w:type="dxa"/>
          </w:tcPr>
          <w:p w14:paraId="2C17EBB9" w14:textId="05F37048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1846" w:type="dxa"/>
          </w:tcPr>
          <w:p w14:paraId="2CBADA4C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E45045" w14:paraId="358E9BC4" w14:textId="77777777" w:rsidTr="00E45045">
        <w:tc>
          <w:tcPr>
            <w:tcW w:w="452" w:type="dxa"/>
          </w:tcPr>
          <w:p w14:paraId="3F1254F5" w14:textId="375D9953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Cs w:val="20"/>
              </w:rPr>
            </w:pPr>
            <w:r>
              <w:rPr>
                <w:rFonts w:ascii="Verdana" w:hAnsi="Verdana" w:cs="Verdana"/>
                <w:bCs/>
                <w:szCs w:val="20"/>
              </w:rPr>
              <w:t>1.</w:t>
            </w:r>
          </w:p>
        </w:tc>
        <w:tc>
          <w:tcPr>
            <w:tcW w:w="4018" w:type="dxa"/>
          </w:tcPr>
          <w:p w14:paraId="3D52058F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</w:p>
        </w:tc>
        <w:tc>
          <w:tcPr>
            <w:tcW w:w="925" w:type="dxa"/>
          </w:tcPr>
          <w:p w14:paraId="0EAC0E87" w14:textId="3173837A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  <w:tc>
          <w:tcPr>
            <w:tcW w:w="798" w:type="dxa"/>
          </w:tcPr>
          <w:p w14:paraId="79B600C5" w14:textId="4C357192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669,5</w:t>
            </w:r>
          </w:p>
        </w:tc>
        <w:tc>
          <w:tcPr>
            <w:tcW w:w="1846" w:type="dxa"/>
          </w:tcPr>
          <w:p w14:paraId="56487A74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14:paraId="786BF22D" w14:textId="77777777" w:rsidTr="00E45045">
        <w:tc>
          <w:tcPr>
            <w:tcW w:w="452" w:type="dxa"/>
          </w:tcPr>
          <w:p w14:paraId="3AFA900F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4018" w:type="dxa"/>
          </w:tcPr>
          <w:p w14:paraId="397571D5" w14:textId="120C6C96" w:rsidR="00E45045" w:rsidRPr="00947B6B" w:rsidRDefault="00E45045" w:rsidP="00E45045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TJ Šumperk                                           </w:t>
            </w:r>
          </w:p>
        </w:tc>
        <w:tc>
          <w:tcPr>
            <w:tcW w:w="925" w:type="dxa"/>
          </w:tcPr>
          <w:p w14:paraId="699CBECF" w14:textId="1E9F38AD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</w:t>
            </w:r>
          </w:p>
        </w:tc>
        <w:tc>
          <w:tcPr>
            <w:tcW w:w="798" w:type="dxa"/>
          </w:tcPr>
          <w:p w14:paraId="3D510183" w14:textId="3192DEDA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317</w:t>
            </w:r>
          </w:p>
        </w:tc>
        <w:tc>
          <w:tcPr>
            <w:tcW w:w="1846" w:type="dxa"/>
          </w:tcPr>
          <w:p w14:paraId="67B3D129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9F5963" w14:paraId="3F8A5AE3" w14:textId="77777777" w:rsidTr="00E45045">
        <w:tc>
          <w:tcPr>
            <w:tcW w:w="452" w:type="dxa"/>
          </w:tcPr>
          <w:p w14:paraId="603691D8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4018" w:type="dxa"/>
          </w:tcPr>
          <w:p w14:paraId="28860215" w14:textId="53A445DA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Prostějov                                          </w:t>
            </w:r>
          </w:p>
        </w:tc>
        <w:tc>
          <w:tcPr>
            <w:tcW w:w="925" w:type="dxa"/>
          </w:tcPr>
          <w:p w14:paraId="380AA7B6" w14:textId="3971BF99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  <w:tc>
          <w:tcPr>
            <w:tcW w:w="798" w:type="dxa"/>
          </w:tcPr>
          <w:p w14:paraId="0BD0C0EB" w14:textId="7313987A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334,5</w:t>
            </w:r>
          </w:p>
        </w:tc>
        <w:tc>
          <w:tcPr>
            <w:tcW w:w="1846" w:type="dxa"/>
          </w:tcPr>
          <w:p w14:paraId="6285BC01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9F5963" w14:paraId="0125D79A" w14:textId="77777777" w:rsidTr="00E45045">
        <w:tc>
          <w:tcPr>
            <w:tcW w:w="452" w:type="dxa"/>
          </w:tcPr>
          <w:p w14:paraId="39CD9F37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4018" w:type="dxa"/>
          </w:tcPr>
          <w:p w14:paraId="2061D846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Sportovní klub Přerov 1908                                                </w:t>
            </w:r>
          </w:p>
        </w:tc>
        <w:tc>
          <w:tcPr>
            <w:tcW w:w="925" w:type="dxa"/>
          </w:tcPr>
          <w:p w14:paraId="64B2C05B" w14:textId="51CD85FE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  <w:tc>
          <w:tcPr>
            <w:tcW w:w="798" w:type="dxa"/>
          </w:tcPr>
          <w:p w14:paraId="388A557A" w14:textId="22CE4D05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299</w:t>
            </w:r>
          </w:p>
        </w:tc>
        <w:tc>
          <w:tcPr>
            <w:tcW w:w="1846" w:type="dxa"/>
          </w:tcPr>
          <w:p w14:paraId="2DFDEACF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9F5963" w14:paraId="08ACF697" w14:textId="77777777" w:rsidTr="00E45045">
        <w:tc>
          <w:tcPr>
            <w:tcW w:w="452" w:type="dxa"/>
          </w:tcPr>
          <w:p w14:paraId="27AFF563" w14:textId="523D8AA8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4018" w:type="dxa"/>
          </w:tcPr>
          <w:p w14:paraId="2465A977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6B22ED2E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14:paraId="35F1EB55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186</w:t>
            </w:r>
          </w:p>
        </w:tc>
        <w:tc>
          <w:tcPr>
            <w:tcW w:w="1846" w:type="dxa"/>
          </w:tcPr>
          <w:p w14:paraId="1CDDEBD4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9F5963" w14:paraId="56E3F3B9" w14:textId="77777777" w:rsidTr="00E45045">
        <w:tc>
          <w:tcPr>
            <w:tcW w:w="452" w:type="dxa"/>
          </w:tcPr>
          <w:p w14:paraId="6E7CB8C6" w14:textId="13C27F71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4018" w:type="dxa"/>
          </w:tcPr>
          <w:p w14:paraId="41C96D6E" w14:textId="77777777" w:rsidR="00E45045" w:rsidRPr="00573BB4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73BB4">
              <w:rPr>
                <w:rFonts w:ascii="Verdana" w:hAnsi="Verdana" w:cs="Verdana"/>
                <w:b/>
                <w:bCs/>
                <w:sz w:val="20"/>
                <w:szCs w:val="20"/>
              </w:rPr>
              <w:t>TJ Uničov</w:t>
            </w:r>
          </w:p>
        </w:tc>
        <w:tc>
          <w:tcPr>
            <w:tcW w:w="925" w:type="dxa"/>
          </w:tcPr>
          <w:p w14:paraId="6777E535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14:paraId="7DA110B2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143</w:t>
            </w:r>
          </w:p>
        </w:tc>
        <w:tc>
          <w:tcPr>
            <w:tcW w:w="1846" w:type="dxa"/>
          </w:tcPr>
          <w:p w14:paraId="270A72D4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9F5963" w14:paraId="27BAE43D" w14:textId="77777777" w:rsidTr="00E45045">
        <w:tc>
          <w:tcPr>
            <w:tcW w:w="452" w:type="dxa"/>
          </w:tcPr>
          <w:p w14:paraId="34A78143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4018" w:type="dxa"/>
          </w:tcPr>
          <w:p w14:paraId="1916B80A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179F232A" w14:textId="279FC06F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14:paraId="4F14B954" w14:textId="1F202E4F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40</w:t>
            </w:r>
          </w:p>
        </w:tc>
        <w:tc>
          <w:tcPr>
            <w:tcW w:w="1846" w:type="dxa"/>
          </w:tcPr>
          <w:p w14:paraId="6916B8C2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9F5963" w14:paraId="03BB99BD" w14:textId="77777777" w:rsidTr="00E45045">
        <w:tc>
          <w:tcPr>
            <w:tcW w:w="452" w:type="dxa"/>
          </w:tcPr>
          <w:p w14:paraId="47D2B201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4018" w:type="dxa"/>
          </w:tcPr>
          <w:p w14:paraId="7903B2E4" w14:textId="41095CC8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925" w:type="dxa"/>
          </w:tcPr>
          <w:p w14:paraId="1DF2CF90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798" w:type="dxa"/>
          </w:tcPr>
          <w:p w14:paraId="07118F2C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47AE45E1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D1003A1" w14:textId="128EF381" w:rsidR="004872B9" w:rsidRDefault="004872B9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112057F5" w14:textId="77777777" w:rsidR="004872B9" w:rsidRDefault="004872B9">
      <w:pPr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br w:type="page"/>
      </w:r>
    </w:p>
    <w:p w14:paraId="4CE544D8" w14:textId="77777777" w:rsidR="00A745A5" w:rsidRDefault="00A745A5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"/>
        <w:gridCol w:w="3898"/>
        <w:gridCol w:w="925"/>
        <w:gridCol w:w="798"/>
        <w:gridCol w:w="1801"/>
      </w:tblGrid>
      <w:tr w:rsidR="00E45045" w14:paraId="51086ED5" w14:textId="77777777" w:rsidTr="00EF63E4">
        <w:tc>
          <w:tcPr>
            <w:tcW w:w="536" w:type="dxa"/>
          </w:tcPr>
          <w:p w14:paraId="37082E88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98" w:type="dxa"/>
          </w:tcPr>
          <w:p w14:paraId="4FEDD73F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ž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ákyně</w:t>
            </w:r>
          </w:p>
        </w:tc>
        <w:tc>
          <w:tcPr>
            <w:tcW w:w="925" w:type="dxa"/>
          </w:tcPr>
          <w:p w14:paraId="72675C6F" w14:textId="0D9FDECC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706" w:type="dxa"/>
          </w:tcPr>
          <w:p w14:paraId="0251F248" w14:textId="4932EBBC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1801" w:type="dxa"/>
          </w:tcPr>
          <w:p w14:paraId="1CC8739F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E45045" w:rsidRPr="00C315D9" w14:paraId="0DC9FBAC" w14:textId="77777777" w:rsidTr="00EF63E4">
        <w:tc>
          <w:tcPr>
            <w:tcW w:w="536" w:type="dxa"/>
          </w:tcPr>
          <w:p w14:paraId="4B90CA94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C315D9"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>.</w:t>
            </w:r>
          </w:p>
        </w:tc>
        <w:tc>
          <w:tcPr>
            <w:tcW w:w="3898" w:type="dxa"/>
          </w:tcPr>
          <w:p w14:paraId="0CB86A82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25" w:type="dxa"/>
          </w:tcPr>
          <w:p w14:paraId="19DAAF6E" w14:textId="1BE4ADD3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</w:t>
            </w:r>
          </w:p>
        </w:tc>
        <w:tc>
          <w:tcPr>
            <w:tcW w:w="706" w:type="dxa"/>
          </w:tcPr>
          <w:p w14:paraId="7588DD42" w14:textId="09577BBA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643,5</w:t>
            </w:r>
          </w:p>
        </w:tc>
        <w:tc>
          <w:tcPr>
            <w:tcW w:w="1801" w:type="dxa"/>
          </w:tcPr>
          <w:p w14:paraId="1E9D2610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C315D9" w14:paraId="77F7C85A" w14:textId="77777777" w:rsidTr="00EF63E4">
        <w:tc>
          <w:tcPr>
            <w:tcW w:w="536" w:type="dxa"/>
          </w:tcPr>
          <w:p w14:paraId="18C8B061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3898" w:type="dxa"/>
          </w:tcPr>
          <w:p w14:paraId="66234A3C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TJ Šumperk</w:t>
            </w:r>
          </w:p>
        </w:tc>
        <w:tc>
          <w:tcPr>
            <w:tcW w:w="925" w:type="dxa"/>
          </w:tcPr>
          <w:p w14:paraId="72E3C732" w14:textId="0F149F45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</w:t>
            </w:r>
          </w:p>
        </w:tc>
        <w:tc>
          <w:tcPr>
            <w:tcW w:w="706" w:type="dxa"/>
          </w:tcPr>
          <w:p w14:paraId="275DBC7B" w14:textId="1348F6BC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387</w:t>
            </w:r>
          </w:p>
        </w:tc>
        <w:tc>
          <w:tcPr>
            <w:tcW w:w="1801" w:type="dxa"/>
          </w:tcPr>
          <w:p w14:paraId="52148323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C315D9" w14:paraId="2C2E27D0" w14:textId="77777777" w:rsidTr="00EF63E4">
        <w:tc>
          <w:tcPr>
            <w:tcW w:w="536" w:type="dxa"/>
          </w:tcPr>
          <w:p w14:paraId="77CE2173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3898" w:type="dxa"/>
          </w:tcPr>
          <w:p w14:paraId="39E62340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Prostějov</w:t>
            </w:r>
          </w:p>
        </w:tc>
        <w:tc>
          <w:tcPr>
            <w:tcW w:w="925" w:type="dxa"/>
          </w:tcPr>
          <w:p w14:paraId="4CE32C6F" w14:textId="15F64740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</w:t>
            </w:r>
          </w:p>
        </w:tc>
        <w:tc>
          <w:tcPr>
            <w:tcW w:w="706" w:type="dxa"/>
          </w:tcPr>
          <w:p w14:paraId="422C8487" w14:textId="1AD19C65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363</w:t>
            </w:r>
          </w:p>
        </w:tc>
        <w:tc>
          <w:tcPr>
            <w:tcW w:w="1801" w:type="dxa"/>
          </w:tcPr>
          <w:p w14:paraId="40E4FF97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C315D9" w14:paraId="6050DFE9" w14:textId="77777777" w:rsidTr="00EF63E4">
        <w:tc>
          <w:tcPr>
            <w:tcW w:w="536" w:type="dxa"/>
          </w:tcPr>
          <w:p w14:paraId="01BA15E2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3898" w:type="dxa"/>
          </w:tcPr>
          <w:p w14:paraId="5AE61EDF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493B2B74" w14:textId="4A9F072E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  <w:tc>
          <w:tcPr>
            <w:tcW w:w="706" w:type="dxa"/>
          </w:tcPr>
          <w:p w14:paraId="7DFED4D5" w14:textId="7E6D26CA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312</w:t>
            </w:r>
          </w:p>
        </w:tc>
        <w:tc>
          <w:tcPr>
            <w:tcW w:w="1801" w:type="dxa"/>
          </w:tcPr>
          <w:p w14:paraId="3437EB76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C315D9" w14:paraId="6C97A8DB" w14:textId="77777777" w:rsidTr="00EF63E4">
        <w:tc>
          <w:tcPr>
            <w:tcW w:w="536" w:type="dxa"/>
          </w:tcPr>
          <w:p w14:paraId="19AAE9E1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3898" w:type="dxa"/>
          </w:tcPr>
          <w:p w14:paraId="4CDB165C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Sportovní klub Přerov 1908</w:t>
            </w:r>
          </w:p>
        </w:tc>
        <w:tc>
          <w:tcPr>
            <w:tcW w:w="925" w:type="dxa"/>
          </w:tcPr>
          <w:p w14:paraId="0BF5950D" w14:textId="3C760C05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706" w:type="dxa"/>
          </w:tcPr>
          <w:p w14:paraId="6763CE17" w14:textId="7FDBFCD4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252</w:t>
            </w:r>
          </w:p>
        </w:tc>
        <w:tc>
          <w:tcPr>
            <w:tcW w:w="1801" w:type="dxa"/>
          </w:tcPr>
          <w:p w14:paraId="7AE6354C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C315D9" w14:paraId="2202C32D" w14:textId="77777777" w:rsidTr="00EF63E4">
        <w:tc>
          <w:tcPr>
            <w:tcW w:w="536" w:type="dxa"/>
          </w:tcPr>
          <w:p w14:paraId="1135CA54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3898" w:type="dxa"/>
          </w:tcPr>
          <w:p w14:paraId="579FBA3A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dxa"/>
          </w:tcPr>
          <w:p w14:paraId="25B82860" w14:textId="357F4E4C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14:paraId="24F1B488" w14:textId="24E7E848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105,5</w:t>
            </w:r>
          </w:p>
        </w:tc>
        <w:tc>
          <w:tcPr>
            <w:tcW w:w="1801" w:type="dxa"/>
          </w:tcPr>
          <w:p w14:paraId="67A78E16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C315D9" w14:paraId="115DA84E" w14:textId="77777777" w:rsidTr="00EF63E4">
        <w:tc>
          <w:tcPr>
            <w:tcW w:w="536" w:type="dxa"/>
          </w:tcPr>
          <w:p w14:paraId="03D27AB0" w14:textId="73306265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3898" w:type="dxa"/>
          </w:tcPr>
          <w:p w14:paraId="3CB96DF5" w14:textId="77777777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30BC1670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3AB596A3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69</w:t>
            </w:r>
          </w:p>
        </w:tc>
        <w:tc>
          <w:tcPr>
            <w:tcW w:w="1801" w:type="dxa"/>
          </w:tcPr>
          <w:p w14:paraId="6360BDC9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C315D9" w14:paraId="31BF2404" w14:textId="77777777" w:rsidTr="00EF63E4">
        <w:tc>
          <w:tcPr>
            <w:tcW w:w="536" w:type="dxa"/>
          </w:tcPr>
          <w:p w14:paraId="510E7B79" w14:textId="668E6899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8.</w:t>
            </w:r>
          </w:p>
        </w:tc>
        <w:tc>
          <w:tcPr>
            <w:tcW w:w="3898" w:type="dxa"/>
          </w:tcPr>
          <w:p w14:paraId="33A3A135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Atletika Zábřeh</w:t>
            </w:r>
          </w:p>
        </w:tc>
        <w:tc>
          <w:tcPr>
            <w:tcW w:w="925" w:type="dxa"/>
          </w:tcPr>
          <w:p w14:paraId="276C3656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7D6D510A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53</w:t>
            </w:r>
          </w:p>
        </w:tc>
        <w:tc>
          <w:tcPr>
            <w:tcW w:w="1801" w:type="dxa"/>
          </w:tcPr>
          <w:p w14:paraId="65CAD7A1" w14:textId="77777777" w:rsidR="00E45045" w:rsidRPr="00C315D9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62AB7FA5" w14:textId="77777777" w:rsidR="00BE6A22" w:rsidRDefault="00BE6A22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735CACFB" w14:textId="1CE1081E" w:rsidR="007161ED" w:rsidRDefault="007161ED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Počty startujících:</w:t>
      </w:r>
    </w:p>
    <w:p w14:paraId="66FACF8D" w14:textId="77777777" w:rsidR="00BE6A22" w:rsidRDefault="00BE6A22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75"/>
        <w:gridCol w:w="1395"/>
        <w:gridCol w:w="1559"/>
      </w:tblGrid>
      <w:tr w:rsidR="007161ED" w14:paraId="0C4C02E1" w14:textId="77777777" w:rsidTr="00AA7D63">
        <w:tc>
          <w:tcPr>
            <w:tcW w:w="3675" w:type="dxa"/>
          </w:tcPr>
          <w:p w14:paraId="45650FF2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žáci</w:t>
            </w:r>
          </w:p>
        </w:tc>
        <w:tc>
          <w:tcPr>
            <w:tcW w:w="1395" w:type="dxa"/>
          </w:tcPr>
          <w:p w14:paraId="51218D02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závod</w:t>
            </w:r>
            <w:r>
              <w:rPr>
                <w:rFonts w:ascii="Verdana" w:hAnsi="Verdana" w:cs="Verdana"/>
                <w:bCs/>
                <w:sz w:val="16"/>
                <w:szCs w:val="16"/>
              </w:rPr>
              <w:t>níků</w:t>
            </w:r>
          </w:p>
        </w:tc>
        <w:tc>
          <w:tcPr>
            <w:tcW w:w="1559" w:type="dxa"/>
          </w:tcPr>
          <w:p w14:paraId="0F2B5441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startů</w:t>
            </w:r>
          </w:p>
        </w:tc>
      </w:tr>
      <w:tr w:rsidR="007161ED" w14:paraId="53EE735F" w14:textId="77777777" w:rsidTr="00AA7D63">
        <w:tc>
          <w:tcPr>
            <w:tcW w:w="3675" w:type="dxa"/>
          </w:tcPr>
          <w:p w14:paraId="5B172D3B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                                     </w:t>
            </w:r>
          </w:p>
        </w:tc>
        <w:tc>
          <w:tcPr>
            <w:tcW w:w="1395" w:type="dxa"/>
          </w:tcPr>
          <w:p w14:paraId="232F12D1" w14:textId="4F43ED01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22 +3MS</w:t>
            </w:r>
          </w:p>
        </w:tc>
        <w:tc>
          <w:tcPr>
            <w:tcW w:w="1559" w:type="dxa"/>
          </w:tcPr>
          <w:p w14:paraId="5FF1A25B" w14:textId="1A18C094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50</w:t>
            </w:r>
          </w:p>
        </w:tc>
      </w:tr>
      <w:tr w:rsidR="007161ED" w14:paraId="41625A8F" w14:textId="77777777" w:rsidTr="00AA7D63">
        <w:tc>
          <w:tcPr>
            <w:tcW w:w="3675" w:type="dxa"/>
          </w:tcPr>
          <w:p w14:paraId="7DCCD614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Prostějov                                          </w:t>
            </w:r>
          </w:p>
        </w:tc>
        <w:tc>
          <w:tcPr>
            <w:tcW w:w="1395" w:type="dxa"/>
          </w:tcPr>
          <w:p w14:paraId="363DC3EA" w14:textId="2ADA50B8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DC0233"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7A91AB37" w14:textId="57BF36CF" w:rsidR="007161ED" w:rsidRPr="006F3997" w:rsidRDefault="00BE6A22" w:rsidP="000F46EF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58</w:t>
            </w:r>
          </w:p>
        </w:tc>
      </w:tr>
      <w:tr w:rsidR="007161ED" w14:paraId="528898E5" w14:textId="77777777" w:rsidTr="00AA7D63">
        <w:tc>
          <w:tcPr>
            <w:tcW w:w="3675" w:type="dxa"/>
          </w:tcPr>
          <w:p w14:paraId="75390A45" w14:textId="77777777" w:rsidR="007161ED" w:rsidRPr="009F5963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TJ Šumperk                                           </w:t>
            </w:r>
          </w:p>
        </w:tc>
        <w:tc>
          <w:tcPr>
            <w:tcW w:w="1395" w:type="dxa"/>
          </w:tcPr>
          <w:p w14:paraId="284BEF9B" w14:textId="5A1A17A5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433CE93" w14:textId="262B1A31" w:rsidR="007161ED" w:rsidRPr="006F3997" w:rsidRDefault="00BE6A22" w:rsidP="00651B6B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15</w:t>
            </w:r>
          </w:p>
        </w:tc>
      </w:tr>
      <w:tr w:rsidR="007161ED" w14:paraId="5DF721DF" w14:textId="77777777" w:rsidTr="00AA7D63">
        <w:tc>
          <w:tcPr>
            <w:tcW w:w="3675" w:type="dxa"/>
          </w:tcPr>
          <w:p w14:paraId="5D5E6B92" w14:textId="77777777" w:rsidR="007161ED" w:rsidRPr="009F5963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Šternberk                                          </w:t>
            </w:r>
          </w:p>
        </w:tc>
        <w:tc>
          <w:tcPr>
            <w:tcW w:w="1395" w:type="dxa"/>
          </w:tcPr>
          <w:p w14:paraId="0A51ACD7" w14:textId="0D6B58B1" w:rsidR="007161ED" w:rsidRPr="006F3997" w:rsidRDefault="00DC0233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7A605DB0" w14:textId="1C978C9F" w:rsidR="007161ED" w:rsidRPr="006F3997" w:rsidRDefault="00832B3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BE6A22"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</w:tr>
      <w:tr w:rsidR="007161ED" w14:paraId="62D72671" w14:textId="77777777" w:rsidTr="00AA7D63">
        <w:tc>
          <w:tcPr>
            <w:tcW w:w="3675" w:type="dxa"/>
          </w:tcPr>
          <w:p w14:paraId="6CDB4871" w14:textId="77777777" w:rsidR="007161ED" w:rsidRPr="009F5963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Sportovní klub Přerov 1908                                                </w:t>
            </w:r>
          </w:p>
        </w:tc>
        <w:tc>
          <w:tcPr>
            <w:tcW w:w="1395" w:type="dxa"/>
          </w:tcPr>
          <w:p w14:paraId="33770E7D" w14:textId="3C4E3FBC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79739990" w14:textId="2E205D47" w:rsidR="007161ED" w:rsidRPr="006F3997" w:rsidRDefault="00832B3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BE6A22"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</w:tr>
      <w:tr w:rsidR="007161ED" w14:paraId="2D0D317C" w14:textId="77777777" w:rsidTr="00AA7D63">
        <w:tc>
          <w:tcPr>
            <w:tcW w:w="3675" w:type="dxa"/>
          </w:tcPr>
          <w:p w14:paraId="72EAA413" w14:textId="77777777" w:rsidR="007161ED" w:rsidRPr="00651B6B" w:rsidRDefault="00651B6B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51B6B">
              <w:rPr>
                <w:rFonts w:ascii="Verdana" w:hAnsi="Verdana" w:cs="Verdana"/>
                <w:b/>
                <w:bCs/>
                <w:sz w:val="20"/>
                <w:szCs w:val="20"/>
              </w:rPr>
              <w:t>TJ Uničov</w:t>
            </w:r>
          </w:p>
        </w:tc>
        <w:tc>
          <w:tcPr>
            <w:tcW w:w="1395" w:type="dxa"/>
          </w:tcPr>
          <w:p w14:paraId="2EA563BD" w14:textId="6BAA04EA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9F026CC" w14:textId="7FF0330E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</w:tr>
      <w:tr w:rsidR="000F46EF" w14:paraId="4D525263" w14:textId="77777777" w:rsidTr="00AA7D63">
        <w:tc>
          <w:tcPr>
            <w:tcW w:w="3675" w:type="dxa"/>
          </w:tcPr>
          <w:p w14:paraId="6E301F8F" w14:textId="77777777" w:rsidR="000F46EF" w:rsidRPr="00C315D9" w:rsidRDefault="000F46EF" w:rsidP="00C700B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</w:t>
            </w:r>
          </w:p>
        </w:tc>
        <w:tc>
          <w:tcPr>
            <w:tcW w:w="1395" w:type="dxa"/>
          </w:tcPr>
          <w:p w14:paraId="4737B606" w14:textId="02893438" w:rsidR="000F46EF" w:rsidRDefault="00BE6A22" w:rsidP="000F46EF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F4ECE6F" w14:textId="27DC1EC9" w:rsidR="000F46EF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</w:tr>
      <w:tr w:rsidR="00972017" w14:paraId="3DBACF18" w14:textId="77777777" w:rsidTr="00AA7D63">
        <w:tc>
          <w:tcPr>
            <w:tcW w:w="3675" w:type="dxa"/>
          </w:tcPr>
          <w:p w14:paraId="6A2F868A" w14:textId="77777777" w:rsidR="00972017" w:rsidRPr="00947B6B" w:rsidRDefault="00972017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395" w:type="dxa"/>
          </w:tcPr>
          <w:p w14:paraId="3C494F86" w14:textId="330F791C" w:rsidR="00972017" w:rsidRDefault="005A671B" w:rsidP="000F46EF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74</w:t>
            </w:r>
          </w:p>
        </w:tc>
        <w:tc>
          <w:tcPr>
            <w:tcW w:w="1559" w:type="dxa"/>
          </w:tcPr>
          <w:p w14:paraId="637C9707" w14:textId="77777777" w:rsidR="00972017" w:rsidRDefault="00972017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D1A" w14:paraId="282FF0C1" w14:textId="77777777" w:rsidTr="00AA7D63">
        <w:tc>
          <w:tcPr>
            <w:tcW w:w="3675" w:type="dxa"/>
          </w:tcPr>
          <w:p w14:paraId="1FE43FF1" w14:textId="72AF9AA0" w:rsidR="008B6D1A" w:rsidRDefault="008B6D1A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Vroce 2025</w:t>
            </w:r>
          </w:p>
        </w:tc>
        <w:tc>
          <w:tcPr>
            <w:tcW w:w="1395" w:type="dxa"/>
          </w:tcPr>
          <w:p w14:paraId="1275BF6B" w14:textId="617B09DD" w:rsidR="008B6D1A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14:paraId="4A3D2E8F" w14:textId="77777777" w:rsidR="008B6D1A" w:rsidRDefault="008B6D1A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651B6B" w14:paraId="73D4923B" w14:textId="77777777" w:rsidTr="00AA7D63">
        <w:tc>
          <w:tcPr>
            <w:tcW w:w="3675" w:type="dxa"/>
          </w:tcPr>
          <w:p w14:paraId="42A7A69B" w14:textId="77777777" w:rsidR="00651B6B" w:rsidRDefault="00651B6B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Vroce2024</w:t>
            </w:r>
          </w:p>
        </w:tc>
        <w:tc>
          <w:tcPr>
            <w:tcW w:w="1395" w:type="dxa"/>
          </w:tcPr>
          <w:p w14:paraId="34AF6ED0" w14:textId="77777777" w:rsidR="00651B6B" w:rsidRDefault="00651B6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14:paraId="493AE79F" w14:textId="77777777" w:rsidR="00651B6B" w:rsidRDefault="00651B6B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0F46EF" w14:paraId="4569C1F3" w14:textId="77777777" w:rsidTr="00AA7D63">
        <w:tc>
          <w:tcPr>
            <w:tcW w:w="3675" w:type="dxa"/>
          </w:tcPr>
          <w:p w14:paraId="3CFAC89C" w14:textId="77777777" w:rsidR="000F46EF" w:rsidRDefault="000F46EF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2023</w:t>
            </w:r>
          </w:p>
        </w:tc>
        <w:tc>
          <w:tcPr>
            <w:tcW w:w="1395" w:type="dxa"/>
          </w:tcPr>
          <w:p w14:paraId="7BEEE727" w14:textId="77777777" w:rsidR="000F46EF" w:rsidRDefault="000F46EF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14:paraId="1726C53F" w14:textId="77777777" w:rsidR="000F46EF" w:rsidRDefault="000F46EF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72738E" w14:paraId="3F47209E" w14:textId="77777777" w:rsidTr="00AA7D63">
        <w:tc>
          <w:tcPr>
            <w:tcW w:w="3675" w:type="dxa"/>
          </w:tcPr>
          <w:p w14:paraId="05426CBC" w14:textId="77777777" w:rsidR="0072738E" w:rsidRDefault="0072738E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2022</w:t>
            </w:r>
          </w:p>
        </w:tc>
        <w:tc>
          <w:tcPr>
            <w:tcW w:w="1395" w:type="dxa"/>
          </w:tcPr>
          <w:p w14:paraId="60521986" w14:textId="77777777" w:rsidR="0072738E" w:rsidRDefault="0072738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14:paraId="48AA107B" w14:textId="77777777" w:rsidR="0072738E" w:rsidRDefault="0072738E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108D1D31" w14:textId="77777777" w:rsidR="005A671B" w:rsidRDefault="005A671B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3DA8DD46" w14:textId="77777777" w:rsidR="005A671B" w:rsidRDefault="005A671B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75"/>
        <w:gridCol w:w="1395"/>
        <w:gridCol w:w="1194"/>
      </w:tblGrid>
      <w:tr w:rsidR="007161ED" w14:paraId="10106C62" w14:textId="77777777" w:rsidTr="00D731EC">
        <w:tc>
          <w:tcPr>
            <w:tcW w:w="3675" w:type="dxa"/>
          </w:tcPr>
          <w:p w14:paraId="005D3C1F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ž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ákyně</w:t>
            </w:r>
          </w:p>
        </w:tc>
        <w:tc>
          <w:tcPr>
            <w:tcW w:w="1395" w:type="dxa"/>
          </w:tcPr>
          <w:p w14:paraId="13D819F3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závod</w:t>
            </w:r>
            <w:r>
              <w:rPr>
                <w:rFonts w:ascii="Verdana" w:hAnsi="Verdana" w:cs="Verdana"/>
                <w:bCs/>
                <w:sz w:val="16"/>
                <w:szCs w:val="16"/>
              </w:rPr>
              <w:t>nic</w:t>
            </w:r>
          </w:p>
        </w:tc>
        <w:tc>
          <w:tcPr>
            <w:tcW w:w="1194" w:type="dxa"/>
          </w:tcPr>
          <w:p w14:paraId="64684AF4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startů</w:t>
            </w:r>
          </w:p>
        </w:tc>
      </w:tr>
      <w:tr w:rsidR="007161ED" w14:paraId="08197D85" w14:textId="77777777" w:rsidTr="00D731EC">
        <w:tc>
          <w:tcPr>
            <w:tcW w:w="3675" w:type="dxa"/>
          </w:tcPr>
          <w:p w14:paraId="611AAD50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TJ Šumperk</w:t>
            </w:r>
          </w:p>
        </w:tc>
        <w:tc>
          <w:tcPr>
            <w:tcW w:w="1395" w:type="dxa"/>
          </w:tcPr>
          <w:p w14:paraId="5777BB5D" w14:textId="4F82541A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21</w:t>
            </w:r>
          </w:p>
        </w:tc>
        <w:tc>
          <w:tcPr>
            <w:tcW w:w="1194" w:type="dxa"/>
          </w:tcPr>
          <w:p w14:paraId="275BCECE" w14:textId="04C6D794" w:rsidR="007161ED" w:rsidRPr="006F3997" w:rsidRDefault="005A671B" w:rsidP="00661C62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43</w:t>
            </w:r>
          </w:p>
        </w:tc>
      </w:tr>
      <w:tr w:rsidR="007161ED" w14:paraId="7BD8BD6F" w14:textId="77777777" w:rsidTr="00D731EC">
        <w:tc>
          <w:tcPr>
            <w:tcW w:w="3675" w:type="dxa"/>
          </w:tcPr>
          <w:p w14:paraId="54F11222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</w:t>
            </w:r>
            <w:r w:rsidR="00B07FD1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395" w:type="dxa"/>
          </w:tcPr>
          <w:p w14:paraId="3F5192BF" w14:textId="7C75CD13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21 +2 MS</w:t>
            </w:r>
          </w:p>
        </w:tc>
        <w:tc>
          <w:tcPr>
            <w:tcW w:w="1194" w:type="dxa"/>
          </w:tcPr>
          <w:p w14:paraId="37776E8C" w14:textId="4D7EED84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46</w:t>
            </w:r>
          </w:p>
        </w:tc>
      </w:tr>
      <w:tr w:rsidR="007161ED" w14:paraId="46D1516A" w14:textId="77777777" w:rsidTr="00D731EC">
        <w:tc>
          <w:tcPr>
            <w:tcW w:w="3675" w:type="dxa"/>
          </w:tcPr>
          <w:p w14:paraId="44E83D97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Sportovní klub Přerov 1908</w:t>
            </w:r>
          </w:p>
        </w:tc>
        <w:tc>
          <w:tcPr>
            <w:tcW w:w="1395" w:type="dxa"/>
          </w:tcPr>
          <w:p w14:paraId="1C8FA3D9" w14:textId="4584E7DF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  <w:tc>
          <w:tcPr>
            <w:tcW w:w="1194" w:type="dxa"/>
          </w:tcPr>
          <w:p w14:paraId="4D8D7514" w14:textId="65F88FDD" w:rsidR="007161ED" w:rsidRPr="006F3997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  <w:r w:rsidR="005A671B"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</w:tr>
      <w:tr w:rsidR="00B07FD1" w14:paraId="047E24F1" w14:textId="77777777" w:rsidTr="00D731EC">
        <w:tc>
          <w:tcPr>
            <w:tcW w:w="3675" w:type="dxa"/>
          </w:tcPr>
          <w:p w14:paraId="672D1E7B" w14:textId="77777777" w:rsidR="00B07FD1" w:rsidRPr="00C315D9" w:rsidRDefault="00B07FD1" w:rsidP="00C700B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395" w:type="dxa"/>
          </w:tcPr>
          <w:p w14:paraId="48F73FC2" w14:textId="5EBC15AC" w:rsidR="00B07FD1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  <w:tc>
          <w:tcPr>
            <w:tcW w:w="1194" w:type="dxa"/>
          </w:tcPr>
          <w:p w14:paraId="5055BE9B" w14:textId="6E15AC65" w:rsidR="00B07FD1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30</w:t>
            </w:r>
          </w:p>
        </w:tc>
      </w:tr>
      <w:tr w:rsidR="007161ED" w14:paraId="2A08F6BB" w14:textId="77777777" w:rsidTr="00D731EC">
        <w:tc>
          <w:tcPr>
            <w:tcW w:w="3675" w:type="dxa"/>
          </w:tcPr>
          <w:p w14:paraId="765BE2DA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Prostějov</w:t>
            </w:r>
          </w:p>
        </w:tc>
        <w:tc>
          <w:tcPr>
            <w:tcW w:w="1395" w:type="dxa"/>
          </w:tcPr>
          <w:p w14:paraId="3E1AB2F7" w14:textId="619F2987" w:rsidR="007161ED" w:rsidRPr="006F3997" w:rsidRDefault="00651B6B" w:rsidP="00AA7D63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 xml:space="preserve">22 + </w:t>
            </w:r>
            <w:r w:rsidR="005A671B"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>MS</w:t>
            </w:r>
          </w:p>
        </w:tc>
        <w:tc>
          <w:tcPr>
            <w:tcW w:w="1194" w:type="dxa"/>
          </w:tcPr>
          <w:p w14:paraId="21508B9E" w14:textId="1EC8B4DE" w:rsidR="007161ED" w:rsidRPr="006F3997" w:rsidRDefault="005A671B" w:rsidP="00B07FD1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</w:tr>
      <w:tr w:rsidR="007161ED" w14:paraId="5546CC1E" w14:textId="77777777" w:rsidTr="00D731EC">
        <w:tc>
          <w:tcPr>
            <w:tcW w:w="3675" w:type="dxa"/>
          </w:tcPr>
          <w:p w14:paraId="34EE1E9A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</w:t>
            </w:r>
          </w:p>
        </w:tc>
        <w:tc>
          <w:tcPr>
            <w:tcW w:w="1395" w:type="dxa"/>
          </w:tcPr>
          <w:p w14:paraId="2E18DC67" w14:textId="768335F4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194" w:type="dxa"/>
          </w:tcPr>
          <w:p w14:paraId="0ACC28D3" w14:textId="49EB68DF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</w:tr>
      <w:tr w:rsidR="007161ED" w14:paraId="561258B6" w14:textId="77777777" w:rsidTr="00D731EC">
        <w:tc>
          <w:tcPr>
            <w:tcW w:w="3675" w:type="dxa"/>
          </w:tcPr>
          <w:p w14:paraId="18116DD9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Atletika Zábřeh</w:t>
            </w:r>
          </w:p>
        </w:tc>
        <w:tc>
          <w:tcPr>
            <w:tcW w:w="1395" w:type="dxa"/>
          </w:tcPr>
          <w:p w14:paraId="6FAFD43A" w14:textId="4E523C64" w:rsidR="007161ED" w:rsidRPr="006F3997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194" w:type="dxa"/>
          </w:tcPr>
          <w:p w14:paraId="476DB054" w14:textId="49DE5445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</w:tr>
      <w:tr w:rsidR="007161ED" w14:paraId="66E3C65A" w14:textId="77777777" w:rsidTr="00D731EC">
        <w:tc>
          <w:tcPr>
            <w:tcW w:w="3675" w:type="dxa"/>
          </w:tcPr>
          <w:p w14:paraId="18E221ED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1395" w:type="dxa"/>
          </w:tcPr>
          <w:p w14:paraId="363C327A" w14:textId="30F1753E" w:rsidR="007161ED" w:rsidRPr="006F3997" w:rsidRDefault="00832B3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5A671B"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  <w:tc>
          <w:tcPr>
            <w:tcW w:w="1194" w:type="dxa"/>
          </w:tcPr>
          <w:p w14:paraId="3E6940B2" w14:textId="1C293F24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38</w:t>
            </w:r>
          </w:p>
        </w:tc>
      </w:tr>
      <w:tr w:rsidR="00651B6B" w14:paraId="60859646" w14:textId="77777777" w:rsidTr="00D731EC">
        <w:tc>
          <w:tcPr>
            <w:tcW w:w="3675" w:type="dxa"/>
          </w:tcPr>
          <w:p w14:paraId="4B3D54CB" w14:textId="77777777" w:rsidR="00651B6B" w:rsidRDefault="00651B6B" w:rsidP="00551FA7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395" w:type="dxa"/>
          </w:tcPr>
          <w:p w14:paraId="0AEAD162" w14:textId="37818304" w:rsidR="00651B6B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120</w:t>
            </w:r>
          </w:p>
        </w:tc>
        <w:tc>
          <w:tcPr>
            <w:tcW w:w="1194" w:type="dxa"/>
          </w:tcPr>
          <w:p w14:paraId="6D6F43B6" w14:textId="77777777" w:rsidR="00651B6B" w:rsidRDefault="00651B6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D1A" w14:paraId="02B90BED" w14:textId="77777777" w:rsidTr="00D731EC">
        <w:tc>
          <w:tcPr>
            <w:tcW w:w="3675" w:type="dxa"/>
          </w:tcPr>
          <w:p w14:paraId="2C20F38C" w14:textId="196F1A3B" w:rsidR="008B6D1A" w:rsidRDefault="008B6D1A" w:rsidP="00551FA7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2025</w:t>
            </w:r>
          </w:p>
        </w:tc>
        <w:tc>
          <w:tcPr>
            <w:tcW w:w="1395" w:type="dxa"/>
          </w:tcPr>
          <w:p w14:paraId="072C06CC" w14:textId="1AF81DD9" w:rsidR="008B6D1A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115</w:t>
            </w:r>
          </w:p>
        </w:tc>
        <w:tc>
          <w:tcPr>
            <w:tcW w:w="1194" w:type="dxa"/>
          </w:tcPr>
          <w:p w14:paraId="3F0D77C8" w14:textId="77777777" w:rsidR="008B6D1A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D731EC" w14:paraId="4732F829" w14:textId="77777777" w:rsidTr="00D731EC">
        <w:tc>
          <w:tcPr>
            <w:tcW w:w="3675" w:type="dxa"/>
          </w:tcPr>
          <w:p w14:paraId="7FE2F0B0" w14:textId="77777777" w:rsidR="00D731EC" w:rsidRPr="00947B6B" w:rsidRDefault="00651B6B" w:rsidP="00551FA7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2024</w:t>
            </w:r>
          </w:p>
        </w:tc>
        <w:tc>
          <w:tcPr>
            <w:tcW w:w="1395" w:type="dxa"/>
          </w:tcPr>
          <w:p w14:paraId="40389A68" w14:textId="77777777" w:rsidR="00D731EC" w:rsidRDefault="009D5977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  <w:r w:rsidR="00972017"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194" w:type="dxa"/>
          </w:tcPr>
          <w:p w14:paraId="56885508" w14:textId="77777777" w:rsidR="00D731EC" w:rsidRDefault="00D731EC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72738E" w14:paraId="574530EC" w14:textId="77777777" w:rsidTr="00D731EC">
        <w:tc>
          <w:tcPr>
            <w:tcW w:w="3675" w:type="dxa"/>
          </w:tcPr>
          <w:p w14:paraId="09671816" w14:textId="77777777" w:rsidR="0072738E" w:rsidRDefault="00B07FD1" w:rsidP="003D243B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2023</w:t>
            </w:r>
          </w:p>
        </w:tc>
        <w:tc>
          <w:tcPr>
            <w:tcW w:w="1395" w:type="dxa"/>
          </w:tcPr>
          <w:p w14:paraId="5313B9A4" w14:textId="77777777" w:rsidR="0072738E" w:rsidRDefault="00B07FD1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103</w:t>
            </w:r>
          </w:p>
        </w:tc>
        <w:tc>
          <w:tcPr>
            <w:tcW w:w="1194" w:type="dxa"/>
          </w:tcPr>
          <w:p w14:paraId="36C5A484" w14:textId="77777777" w:rsidR="0072738E" w:rsidRDefault="0072738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B07FD1" w14:paraId="30833772" w14:textId="77777777" w:rsidTr="00D731EC">
        <w:tc>
          <w:tcPr>
            <w:tcW w:w="3675" w:type="dxa"/>
          </w:tcPr>
          <w:p w14:paraId="1472A6D4" w14:textId="77777777" w:rsidR="00B07FD1" w:rsidRDefault="00B07FD1" w:rsidP="00C700B4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2022</w:t>
            </w:r>
          </w:p>
        </w:tc>
        <w:tc>
          <w:tcPr>
            <w:tcW w:w="1395" w:type="dxa"/>
          </w:tcPr>
          <w:p w14:paraId="0D76C55F" w14:textId="77777777" w:rsidR="00B07FD1" w:rsidRDefault="00B07FD1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110</w:t>
            </w:r>
          </w:p>
        </w:tc>
        <w:tc>
          <w:tcPr>
            <w:tcW w:w="1194" w:type="dxa"/>
          </w:tcPr>
          <w:p w14:paraId="207E8363" w14:textId="77777777" w:rsidR="00B07FD1" w:rsidRDefault="00B07FD1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4F2D905" w14:textId="77777777" w:rsidR="007161ED" w:rsidRDefault="007161ED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1150A49D" w14:textId="77777777" w:rsidR="004872B9" w:rsidRDefault="004872B9">
      <w:pPr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br w:type="page"/>
      </w:r>
    </w:p>
    <w:p w14:paraId="4EF1883C" w14:textId="20DB1F68" w:rsidR="00C829A6" w:rsidRPr="005414B5" w:rsidRDefault="00C829A6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  <w:bookmarkStart w:id="0" w:name="_GoBack"/>
      <w:bookmarkEnd w:id="0"/>
      <w:r w:rsidRPr="005414B5">
        <w:rPr>
          <w:rFonts w:ascii="Verdana" w:hAnsi="Verdana" w:cs="Verdana"/>
          <w:b/>
          <w:bCs/>
          <w:sz w:val="20"/>
          <w:szCs w:val="20"/>
          <w:u w:val="single"/>
        </w:rPr>
        <w:lastRenderedPageBreak/>
        <w:t>Startující v</w:t>
      </w:r>
      <w:r w:rsidR="005414B5">
        <w:rPr>
          <w:rFonts w:ascii="Verdana" w:hAnsi="Verdana" w:cs="Verdana"/>
          <w:b/>
          <w:bCs/>
          <w:sz w:val="20"/>
          <w:szCs w:val="20"/>
          <w:u w:val="single"/>
        </w:rPr>
        <w:t> </w:t>
      </w:r>
      <w:r w:rsidRPr="005414B5">
        <w:rPr>
          <w:rFonts w:ascii="Verdana" w:hAnsi="Verdana" w:cs="Verdana"/>
          <w:b/>
          <w:bCs/>
          <w:sz w:val="20"/>
          <w:szCs w:val="20"/>
          <w:u w:val="single"/>
        </w:rPr>
        <w:t>disciplínách</w:t>
      </w:r>
      <w:r w:rsidR="005414B5">
        <w:rPr>
          <w:rFonts w:ascii="Verdana" w:hAnsi="Verdana" w:cs="Verdana"/>
          <w:b/>
          <w:bCs/>
          <w:sz w:val="20"/>
          <w:szCs w:val="20"/>
          <w:u w:val="single"/>
        </w:rPr>
        <w:t>:</w:t>
      </w:r>
    </w:p>
    <w:p w14:paraId="230435E6" w14:textId="77777777" w:rsidR="00C829A6" w:rsidRPr="00C829A6" w:rsidRDefault="00C829A6" w:rsidP="007161ED">
      <w:pPr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Hoši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C829A6" w14:paraId="5E17BA24" w14:textId="77777777" w:rsidTr="000D51A7">
        <w:trPr>
          <w:trHeight w:val="310"/>
        </w:trPr>
        <w:tc>
          <w:tcPr>
            <w:tcW w:w="1535" w:type="dxa"/>
          </w:tcPr>
          <w:p w14:paraId="739472B2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60m</w:t>
            </w:r>
          </w:p>
        </w:tc>
        <w:tc>
          <w:tcPr>
            <w:tcW w:w="1535" w:type="dxa"/>
          </w:tcPr>
          <w:p w14:paraId="21011512" w14:textId="0DEA9FF4" w:rsidR="00C829A6" w:rsidRPr="007C3B5C" w:rsidRDefault="005A671B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17</w:t>
            </w:r>
          </w:p>
        </w:tc>
        <w:tc>
          <w:tcPr>
            <w:tcW w:w="1535" w:type="dxa"/>
          </w:tcPr>
          <w:p w14:paraId="41921780" w14:textId="77777777" w:rsidR="00C829A6" w:rsidRPr="00F6629D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535" w:type="dxa"/>
          </w:tcPr>
          <w:p w14:paraId="1C9C59AD" w14:textId="44589BE9" w:rsidR="00C829A6" w:rsidRPr="00651B6B" w:rsidRDefault="005A671B" w:rsidP="007161ED">
            <w:pPr>
              <w:jc w:val="both"/>
              <w:rPr>
                <w:rFonts w:ascii="Verdana" w:hAnsi="Verdana" w:cs="Verdana"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23 +1MS</w:t>
            </w:r>
          </w:p>
        </w:tc>
        <w:tc>
          <w:tcPr>
            <w:tcW w:w="1536" w:type="dxa"/>
          </w:tcPr>
          <w:p w14:paraId="352902F6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536" w:type="dxa"/>
          </w:tcPr>
          <w:p w14:paraId="01636B4B" w14:textId="52F8523F" w:rsidR="00C829A6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12 + 1MS</w:t>
            </w:r>
          </w:p>
        </w:tc>
      </w:tr>
      <w:tr w:rsidR="007C3B5C" w14:paraId="3BF9C16A" w14:textId="77777777" w:rsidTr="00C829A6">
        <w:tc>
          <w:tcPr>
            <w:tcW w:w="1535" w:type="dxa"/>
          </w:tcPr>
          <w:p w14:paraId="4F4CE320" w14:textId="77777777" w:rsidR="007C3B5C" w:rsidRPr="002636B3" w:rsidRDefault="007C3B5C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1500mpř</w:t>
            </w:r>
          </w:p>
        </w:tc>
        <w:tc>
          <w:tcPr>
            <w:tcW w:w="1535" w:type="dxa"/>
          </w:tcPr>
          <w:p w14:paraId="53B22514" w14:textId="2C8D9FE6" w:rsidR="007C3B5C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 + 1MS</w:t>
            </w:r>
          </w:p>
        </w:tc>
        <w:tc>
          <w:tcPr>
            <w:tcW w:w="1535" w:type="dxa"/>
          </w:tcPr>
          <w:p w14:paraId="74456407" w14:textId="3FED92AB" w:rsidR="007C3B5C" w:rsidRPr="00F6629D" w:rsidRDefault="0017556A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535" w:type="dxa"/>
          </w:tcPr>
          <w:p w14:paraId="251B52BC" w14:textId="6EC85E89" w:rsidR="007C3B5C" w:rsidRPr="00651B6B" w:rsidRDefault="005A671B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 + 1MS</w:t>
            </w:r>
          </w:p>
        </w:tc>
        <w:tc>
          <w:tcPr>
            <w:tcW w:w="1536" w:type="dxa"/>
          </w:tcPr>
          <w:p w14:paraId="2441C93F" w14:textId="77777777" w:rsidR="007C3B5C" w:rsidRPr="002636B3" w:rsidRDefault="007C3B5C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100mpř</w:t>
            </w:r>
          </w:p>
        </w:tc>
        <w:tc>
          <w:tcPr>
            <w:tcW w:w="1536" w:type="dxa"/>
          </w:tcPr>
          <w:p w14:paraId="0AD22C4A" w14:textId="785EDB04" w:rsidR="007C3B5C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</w:tr>
      <w:tr w:rsidR="00C829A6" w14:paraId="703CF944" w14:textId="77777777" w:rsidTr="00C829A6">
        <w:tc>
          <w:tcPr>
            <w:tcW w:w="1535" w:type="dxa"/>
          </w:tcPr>
          <w:p w14:paraId="777DD1A0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200mpř</w:t>
            </w:r>
          </w:p>
        </w:tc>
        <w:tc>
          <w:tcPr>
            <w:tcW w:w="1535" w:type="dxa"/>
          </w:tcPr>
          <w:p w14:paraId="30DFEA53" w14:textId="60A28179" w:rsidR="00C829A6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535" w:type="dxa"/>
          </w:tcPr>
          <w:p w14:paraId="192D4E18" w14:textId="0D7DDEE8" w:rsidR="00C829A6" w:rsidRPr="00F6629D" w:rsidRDefault="00C829A6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4 x </w:t>
            </w:r>
            <w:r w:rsidR="005A671B">
              <w:rPr>
                <w:rFonts w:ascii="Verdana" w:hAnsi="Verdana" w:cs="Verdana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535" w:type="dxa"/>
          </w:tcPr>
          <w:p w14:paraId="7A199D52" w14:textId="2E3B881B" w:rsidR="00C829A6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14:paraId="43B5523E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Výška</w:t>
            </w:r>
          </w:p>
        </w:tc>
        <w:tc>
          <w:tcPr>
            <w:tcW w:w="1536" w:type="dxa"/>
          </w:tcPr>
          <w:p w14:paraId="1E20ED51" w14:textId="47937779" w:rsidR="00C829A6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</w:t>
            </w:r>
          </w:p>
        </w:tc>
      </w:tr>
      <w:tr w:rsidR="00C829A6" w14:paraId="4526AE05" w14:textId="77777777" w:rsidTr="00C829A6">
        <w:tc>
          <w:tcPr>
            <w:tcW w:w="1535" w:type="dxa"/>
          </w:tcPr>
          <w:p w14:paraId="6E33926C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Dálka</w:t>
            </w:r>
          </w:p>
        </w:tc>
        <w:tc>
          <w:tcPr>
            <w:tcW w:w="1535" w:type="dxa"/>
          </w:tcPr>
          <w:p w14:paraId="4B8528A7" w14:textId="417C3567" w:rsidR="00C829A6" w:rsidRPr="007C3B5C" w:rsidRDefault="005A671B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 + 1MS</w:t>
            </w:r>
          </w:p>
        </w:tc>
        <w:tc>
          <w:tcPr>
            <w:tcW w:w="1535" w:type="dxa"/>
          </w:tcPr>
          <w:p w14:paraId="4E756C67" w14:textId="77777777" w:rsidR="00C829A6" w:rsidRPr="00F6629D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>Tyč</w:t>
            </w:r>
          </w:p>
        </w:tc>
        <w:tc>
          <w:tcPr>
            <w:tcW w:w="1535" w:type="dxa"/>
          </w:tcPr>
          <w:p w14:paraId="09CC8E2D" w14:textId="34EE1D42" w:rsidR="00C829A6" w:rsidRPr="007C3B5C" w:rsidRDefault="0017556A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536" w:type="dxa"/>
          </w:tcPr>
          <w:p w14:paraId="07771743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Koule</w:t>
            </w:r>
          </w:p>
        </w:tc>
        <w:tc>
          <w:tcPr>
            <w:tcW w:w="1536" w:type="dxa"/>
          </w:tcPr>
          <w:p w14:paraId="7EC420AE" w14:textId="77777777" w:rsidR="00C829A6" w:rsidRPr="007C3B5C" w:rsidRDefault="007C3B5C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7C3B5C"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</w:tr>
      <w:tr w:rsidR="00C829A6" w14:paraId="12686789" w14:textId="77777777" w:rsidTr="00C829A6">
        <w:tc>
          <w:tcPr>
            <w:tcW w:w="1535" w:type="dxa"/>
          </w:tcPr>
          <w:p w14:paraId="77EEC490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kladivo</w:t>
            </w:r>
          </w:p>
        </w:tc>
        <w:tc>
          <w:tcPr>
            <w:tcW w:w="1535" w:type="dxa"/>
          </w:tcPr>
          <w:p w14:paraId="1DF7C4D9" w14:textId="2085CC8E" w:rsidR="00C829A6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15</w:t>
            </w:r>
          </w:p>
        </w:tc>
        <w:tc>
          <w:tcPr>
            <w:tcW w:w="1535" w:type="dxa"/>
          </w:tcPr>
          <w:p w14:paraId="4547681D" w14:textId="77777777" w:rsidR="00C829A6" w:rsidRPr="00F6629D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>oštěp</w:t>
            </w:r>
          </w:p>
        </w:tc>
        <w:tc>
          <w:tcPr>
            <w:tcW w:w="1535" w:type="dxa"/>
          </w:tcPr>
          <w:p w14:paraId="5F71EB9D" w14:textId="4942BEBA" w:rsidR="00C829A6" w:rsidRPr="004E5A00" w:rsidRDefault="000F7E4C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</w:t>
            </w:r>
          </w:p>
        </w:tc>
        <w:tc>
          <w:tcPr>
            <w:tcW w:w="1536" w:type="dxa"/>
          </w:tcPr>
          <w:p w14:paraId="3068C006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disk</w:t>
            </w:r>
          </w:p>
        </w:tc>
        <w:tc>
          <w:tcPr>
            <w:tcW w:w="1536" w:type="dxa"/>
          </w:tcPr>
          <w:p w14:paraId="3D9B85CA" w14:textId="539AFAB2" w:rsidR="00C829A6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17</w:t>
            </w:r>
          </w:p>
        </w:tc>
      </w:tr>
    </w:tbl>
    <w:p w14:paraId="4A589B61" w14:textId="77777777" w:rsidR="00C829A6" w:rsidRDefault="00C829A6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476D1BC4" w14:textId="7E8BF875" w:rsidR="000D51A7" w:rsidRPr="005A671B" w:rsidRDefault="00C829A6" w:rsidP="007161ED">
      <w:pPr>
        <w:jc w:val="both"/>
        <w:rPr>
          <w:rFonts w:ascii="Verdana" w:hAnsi="Verdana" w:cs="Verdana"/>
          <w:bCs/>
          <w:sz w:val="20"/>
          <w:szCs w:val="20"/>
        </w:rPr>
      </w:pPr>
      <w:r w:rsidRPr="00C829A6">
        <w:rPr>
          <w:rFonts w:ascii="Verdana" w:hAnsi="Verdana" w:cs="Verdana"/>
          <w:b/>
          <w:bCs/>
          <w:sz w:val="20"/>
          <w:szCs w:val="20"/>
        </w:rPr>
        <w:t>Dívky</w:t>
      </w:r>
    </w:p>
    <w:tbl>
      <w:tblPr>
        <w:tblStyle w:val="Mkatabulky"/>
        <w:tblW w:w="10162" w:type="dxa"/>
        <w:tblLook w:val="04A0" w:firstRow="1" w:lastRow="0" w:firstColumn="1" w:lastColumn="0" w:noHBand="0" w:noVBand="1"/>
      </w:tblPr>
      <w:tblGrid>
        <w:gridCol w:w="1270"/>
        <w:gridCol w:w="1270"/>
        <w:gridCol w:w="1270"/>
        <w:gridCol w:w="1270"/>
        <w:gridCol w:w="1270"/>
        <w:gridCol w:w="1270"/>
        <w:gridCol w:w="1271"/>
        <w:gridCol w:w="1271"/>
      </w:tblGrid>
      <w:tr w:rsidR="002636B3" w14:paraId="316D9FF3" w14:textId="77777777" w:rsidTr="004872B9">
        <w:trPr>
          <w:trHeight w:val="256"/>
        </w:trPr>
        <w:tc>
          <w:tcPr>
            <w:tcW w:w="1270" w:type="dxa"/>
          </w:tcPr>
          <w:p w14:paraId="3FCF07E5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60m</w:t>
            </w:r>
          </w:p>
        </w:tc>
        <w:tc>
          <w:tcPr>
            <w:tcW w:w="1270" w:type="dxa"/>
          </w:tcPr>
          <w:p w14:paraId="046E9FEE" w14:textId="70892571" w:rsidR="002636B3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46</w:t>
            </w:r>
          </w:p>
        </w:tc>
        <w:tc>
          <w:tcPr>
            <w:tcW w:w="1270" w:type="dxa"/>
          </w:tcPr>
          <w:p w14:paraId="22FA28BB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270" w:type="dxa"/>
          </w:tcPr>
          <w:p w14:paraId="71F95B68" w14:textId="4D8D8876" w:rsidR="002636B3" w:rsidRPr="007C3B5C" w:rsidRDefault="005A671B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31</w:t>
            </w:r>
          </w:p>
        </w:tc>
        <w:tc>
          <w:tcPr>
            <w:tcW w:w="1270" w:type="dxa"/>
          </w:tcPr>
          <w:p w14:paraId="06349DF2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270" w:type="dxa"/>
          </w:tcPr>
          <w:p w14:paraId="2B9BF574" w14:textId="56229964" w:rsidR="002636B3" w:rsidRPr="00651B6B" w:rsidRDefault="005A671B" w:rsidP="00110C58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21</w:t>
            </w:r>
          </w:p>
        </w:tc>
        <w:tc>
          <w:tcPr>
            <w:tcW w:w="1271" w:type="dxa"/>
          </w:tcPr>
          <w:p w14:paraId="192420E2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1" w:type="dxa"/>
          </w:tcPr>
          <w:p w14:paraId="1A0E4B5B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2636B3" w14:paraId="71B106DA" w14:textId="77777777" w:rsidTr="004872B9">
        <w:trPr>
          <w:trHeight w:val="256"/>
        </w:trPr>
        <w:tc>
          <w:tcPr>
            <w:tcW w:w="1270" w:type="dxa"/>
          </w:tcPr>
          <w:p w14:paraId="559E0877" w14:textId="77777777" w:rsidR="002636B3" w:rsidRPr="002636B3" w:rsidRDefault="007C3B5C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1500mpř</w:t>
            </w:r>
          </w:p>
        </w:tc>
        <w:tc>
          <w:tcPr>
            <w:tcW w:w="1270" w:type="dxa"/>
          </w:tcPr>
          <w:p w14:paraId="2AB7993E" w14:textId="68414BBB" w:rsidR="002636B3" w:rsidRPr="007C3B5C" w:rsidRDefault="005A671B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1270" w:type="dxa"/>
          </w:tcPr>
          <w:p w14:paraId="607EBB75" w14:textId="357C52FE" w:rsidR="002636B3" w:rsidRPr="002636B3" w:rsidRDefault="0017556A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</w:t>
            </w:r>
            <w:r w:rsidR="002636B3"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00m</w:t>
            </w:r>
          </w:p>
        </w:tc>
        <w:tc>
          <w:tcPr>
            <w:tcW w:w="1270" w:type="dxa"/>
          </w:tcPr>
          <w:p w14:paraId="78EA72D5" w14:textId="22B6E1F8" w:rsidR="002636B3" w:rsidRPr="00651B6B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 + 1MS</w:t>
            </w:r>
          </w:p>
        </w:tc>
        <w:tc>
          <w:tcPr>
            <w:tcW w:w="1270" w:type="dxa"/>
          </w:tcPr>
          <w:p w14:paraId="554454D5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100mpř</w:t>
            </w:r>
          </w:p>
        </w:tc>
        <w:tc>
          <w:tcPr>
            <w:tcW w:w="1270" w:type="dxa"/>
          </w:tcPr>
          <w:p w14:paraId="3977482B" w14:textId="43EF9FA8" w:rsidR="002636B3" w:rsidRPr="00651B6B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  <w:tc>
          <w:tcPr>
            <w:tcW w:w="1271" w:type="dxa"/>
          </w:tcPr>
          <w:p w14:paraId="30187CD4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1" w:type="dxa"/>
          </w:tcPr>
          <w:p w14:paraId="36799760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2636B3" w14:paraId="2BA986FD" w14:textId="77777777" w:rsidTr="004872B9">
        <w:trPr>
          <w:trHeight w:val="256"/>
        </w:trPr>
        <w:tc>
          <w:tcPr>
            <w:tcW w:w="1270" w:type="dxa"/>
          </w:tcPr>
          <w:p w14:paraId="2F60D641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200mpř</w:t>
            </w:r>
          </w:p>
        </w:tc>
        <w:tc>
          <w:tcPr>
            <w:tcW w:w="1270" w:type="dxa"/>
          </w:tcPr>
          <w:p w14:paraId="3108353C" w14:textId="69329FA0" w:rsidR="002636B3" w:rsidRPr="007C3B5C" w:rsidRDefault="005A671B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</w:t>
            </w:r>
          </w:p>
        </w:tc>
        <w:tc>
          <w:tcPr>
            <w:tcW w:w="1270" w:type="dxa"/>
          </w:tcPr>
          <w:p w14:paraId="22EF0C6D" w14:textId="7312DBF4" w:rsidR="002636B3" w:rsidRPr="002636B3" w:rsidRDefault="002636B3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4 x </w:t>
            </w:r>
            <w:r w:rsidR="005A671B">
              <w:rPr>
                <w:rFonts w:ascii="Verdana" w:hAnsi="Verdana" w:cs="Verdana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270" w:type="dxa"/>
          </w:tcPr>
          <w:p w14:paraId="47BC6BF7" w14:textId="5F987F03" w:rsidR="002636B3" w:rsidRPr="007C3B5C" w:rsidRDefault="005A671B" w:rsidP="002636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</w:t>
            </w:r>
          </w:p>
        </w:tc>
        <w:tc>
          <w:tcPr>
            <w:tcW w:w="1270" w:type="dxa"/>
          </w:tcPr>
          <w:p w14:paraId="2286CFAE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Výška</w:t>
            </w:r>
          </w:p>
        </w:tc>
        <w:tc>
          <w:tcPr>
            <w:tcW w:w="1270" w:type="dxa"/>
          </w:tcPr>
          <w:p w14:paraId="28D9FDBC" w14:textId="2E73D30A" w:rsidR="002636B3" w:rsidRPr="00651B6B" w:rsidRDefault="0017556A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</w:t>
            </w:r>
            <w:r w:rsidR="005A671B">
              <w:rPr>
                <w:rFonts w:ascii="Verdana" w:hAnsi="Verdana" w:cs="Verdana"/>
                <w:bCs/>
                <w:sz w:val="20"/>
                <w:szCs w:val="20"/>
              </w:rPr>
              <w:t xml:space="preserve"> + </w:t>
            </w:r>
            <w:r w:rsidR="006E58C4"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5A671B">
              <w:rPr>
                <w:rFonts w:ascii="Verdana" w:hAnsi="Verdana" w:cs="Verdana"/>
                <w:bCs/>
                <w:sz w:val="20"/>
                <w:szCs w:val="20"/>
              </w:rPr>
              <w:t>MS</w:t>
            </w:r>
          </w:p>
        </w:tc>
        <w:tc>
          <w:tcPr>
            <w:tcW w:w="1271" w:type="dxa"/>
          </w:tcPr>
          <w:p w14:paraId="4DE7DFA0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1" w:type="dxa"/>
          </w:tcPr>
          <w:p w14:paraId="537ADE28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2636B3" w14:paraId="63618EA4" w14:textId="77777777" w:rsidTr="004872B9">
        <w:trPr>
          <w:trHeight w:val="256"/>
        </w:trPr>
        <w:tc>
          <w:tcPr>
            <w:tcW w:w="1270" w:type="dxa"/>
          </w:tcPr>
          <w:p w14:paraId="21AC6550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Dálka</w:t>
            </w:r>
          </w:p>
        </w:tc>
        <w:tc>
          <w:tcPr>
            <w:tcW w:w="1270" w:type="dxa"/>
          </w:tcPr>
          <w:p w14:paraId="6DB779E3" w14:textId="2F40150A" w:rsidR="002636B3" w:rsidRPr="007C3B5C" w:rsidRDefault="005A671B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22</w:t>
            </w:r>
          </w:p>
        </w:tc>
        <w:tc>
          <w:tcPr>
            <w:tcW w:w="1270" w:type="dxa"/>
          </w:tcPr>
          <w:p w14:paraId="32CBF2C6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Tyč</w:t>
            </w:r>
          </w:p>
        </w:tc>
        <w:tc>
          <w:tcPr>
            <w:tcW w:w="1270" w:type="dxa"/>
          </w:tcPr>
          <w:p w14:paraId="552D72C4" w14:textId="039AF7A7" w:rsidR="002636B3" w:rsidRPr="007C3B5C" w:rsidRDefault="0017556A" w:rsidP="002636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270" w:type="dxa"/>
          </w:tcPr>
          <w:p w14:paraId="4B98A511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Koule</w:t>
            </w:r>
          </w:p>
        </w:tc>
        <w:tc>
          <w:tcPr>
            <w:tcW w:w="1270" w:type="dxa"/>
          </w:tcPr>
          <w:p w14:paraId="3A014B2D" w14:textId="0C36BF3E" w:rsidR="002636B3" w:rsidRPr="00651B6B" w:rsidRDefault="005A671B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21</w:t>
            </w:r>
          </w:p>
        </w:tc>
        <w:tc>
          <w:tcPr>
            <w:tcW w:w="1271" w:type="dxa"/>
          </w:tcPr>
          <w:p w14:paraId="5EADDA8F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1" w:type="dxa"/>
          </w:tcPr>
          <w:p w14:paraId="4EA6784A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2636B3" w14:paraId="4A730891" w14:textId="77777777" w:rsidTr="004872B9">
        <w:trPr>
          <w:trHeight w:val="256"/>
        </w:trPr>
        <w:tc>
          <w:tcPr>
            <w:tcW w:w="1270" w:type="dxa"/>
          </w:tcPr>
          <w:p w14:paraId="30AA08AA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kladivo</w:t>
            </w:r>
          </w:p>
        </w:tc>
        <w:tc>
          <w:tcPr>
            <w:tcW w:w="1270" w:type="dxa"/>
          </w:tcPr>
          <w:p w14:paraId="061B287E" w14:textId="37D71905" w:rsidR="002636B3" w:rsidRPr="007C3B5C" w:rsidRDefault="0017556A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5A671B"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14:paraId="5AED2F3B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oštěp</w:t>
            </w:r>
          </w:p>
        </w:tc>
        <w:tc>
          <w:tcPr>
            <w:tcW w:w="1270" w:type="dxa"/>
          </w:tcPr>
          <w:p w14:paraId="5839D2E2" w14:textId="5AB30ACD" w:rsidR="002636B3" w:rsidRPr="007C3B5C" w:rsidRDefault="0017556A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6E58C4"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1270" w:type="dxa"/>
          </w:tcPr>
          <w:p w14:paraId="3D5C09E2" w14:textId="77777777" w:rsidR="002636B3" w:rsidRPr="002636B3" w:rsidRDefault="002636B3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disk</w:t>
            </w:r>
          </w:p>
        </w:tc>
        <w:tc>
          <w:tcPr>
            <w:tcW w:w="1270" w:type="dxa"/>
          </w:tcPr>
          <w:p w14:paraId="0EF3FE84" w14:textId="2FD70245" w:rsidR="002636B3" w:rsidRPr="00651B6B" w:rsidRDefault="006E58C4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21</w:t>
            </w:r>
          </w:p>
        </w:tc>
        <w:tc>
          <w:tcPr>
            <w:tcW w:w="1271" w:type="dxa"/>
          </w:tcPr>
          <w:p w14:paraId="4177D882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1" w:type="dxa"/>
          </w:tcPr>
          <w:p w14:paraId="2DB9C2CD" w14:textId="77777777" w:rsidR="002636B3" w:rsidRDefault="002636B3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A1C7134" w14:textId="77777777" w:rsidR="00C829A6" w:rsidRDefault="00C829A6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702F9927" w14:textId="190BC181" w:rsidR="00C829A6" w:rsidRDefault="006E58C4" w:rsidP="007161ED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Děkuji pořadatelům za uspořádání kola. </w:t>
      </w:r>
    </w:p>
    <w:p w14:paraId="6D134F06" w14:textId="7D73758D" w:rsidR="007161ED" w:rsidRPr="00946D74" w:rsidRDefault="006E58C4" w:rsidP="007161ED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3.</w:t>
      </w:r>
      <w:r w:rsidR="004872B9">
        <w:rPr>
          <w:rFonts w:ascii="Verdana" w:hAnsi="Verdana" w:cs="Verdana"/>
          <w:bCs/>
          <w:sz w:val="20"/>
          <w:szCs w:val="20"/>
        </w:rPr>
        <w:t xml:space="preserve"> kolo </w:t>
      </w:r>
      <w:r w:rsidR="007161ED" w:rsidRPr="00946D74">
        <w:rPr>
          <w:rFonts w:ascii="Verdana" w:hAnsi="Verdana" w:cs="Verdana"/>
          <w:bCs/>
          <w:sz w:val="20"/>
          <w:szCs w:val="20"/>
        </w:rPr>
        <w:t>bude v</w:t>
      </w:r>
      <w:r w:rsidR="005C246C">
        <w:rPr>
          <w:rFonts w:ascii="Verdana" w:hAnsi="Verdana" w:cs="Verdana"/>
          <w:bCs/>
          <w:sz w:val="20"/>
          <w:szCs w:val="20"/>
        </w:rPr>
        <w:t> </w:t>
      </w:r>
      <w:r>
        <w:rPr>
          <w:rFonts w:ascii="Verdana" w:hAnsi="Verdana" w:cs="Verdana"/>
          <w:bCs/>
          <w:sz w:val="20"/>
          <w:szCs w:val="20"/>
        </w:rPr>
        <w:t>Přerově</w:t>
      </w:r>
      <w:r w:rsidR="007161ED" w:rsidRPr="00946D74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17</w:t>
      </w:r>
      <w:r w:rsidR="000D51A7">
        <w:rPr>
          <w:rFonts w:ascii="Verdana" w:hAnsi="Verdana" w:cs="Verdana"/>
          <w:bCs/>
          <w:sz w:val="20"/>
          <w:szCs w:val="20"/>
        </w:rPr>
        <w:t>.</w:t>
      </w:r>
      <w:r w:rsidR="004872B9">
        <w:rPr>
          <w:rFonts w:ascii="Verdana" w:hAnsi="Verdana" w:cs="Verdana"/>
          <w:bCs/>
          <w:sz w:val="20"/>
          <w:szCs w:val="20"/>
        </w:rPr>
        <w:t xml:space="preserve"> </w:t>
      </w:r>
      <w:r w:rsidR="004E5A00">
        <w:rPr>
          <w:rFonts w:ascii="Verdana" w:hAnsi="Verdana" w:cs="Verdana"/>
          <w:bCs/>
          <w:sz w:val="20"/>
          <w:szCs w:val="20"/>
        </w:rPr>
        <w:t>6</w:t>
      </w:r>
      <w:r w:rsidR="000D51A7">
        <w:rPr>
          <w:rFonts w:ascii="Verdana" w:hAnsi="Verdana" w:cs="Verdana"/>
          <w:bCs/>
          <w:sz w:val="20"/>
          <w:szCs w:val="20"/>
        </w:rPr>
        <w:t>.</w:t>
      </w:r>
      <w:r w:rsidR="004872B9">
        <w:rPr>
          <w:rFonts w:ascii="Verdana" w:hAnsi="Verdana" w:cs="Verdana"/>
          <w:bCs/>
          <w:sz w:val="20"/>
          <w:szCs w:val="20"/>
        </w:rPr>
        <w:t xml:space="preserve"> </w:t>
      </w:r>
      <w:r w:rsidR="007161ED" w:rsidRPr="00946D74">
        <w:rPr>
          <w:rFonts w:ascii="Verdana" w:hAnsi="Verdana" w:cs="Verdana"/>
          <w:bCs/>
          <w:sz w:val="20"/>
          <w:szCs w:val="20"/>
        </w:rPr>
        <w:t>202</w:t>
      </w:r>
      <w:r w:rsidR="000F7E4C">
        <w:rPr>
          <w:rFonts w:ascii="Verdana" w:hAnsi="Verdana" w:cs="Verdana"/>
          <w:bCs/>
          <w:sz w:val="20"/>
          <w:szCs w:val="20"/>
        </w:rPr>
        <w:t>6</w:t>
      </w:r>
      <w:r w:rsidR="004E5A00">
        <w:rPr>
          <w:rFonts w:ascii="Verdana" w:hAnsi="Verdana" w:cs="Verdana"/>
          <w:bCs/>
          <w:sz w:val="20"/>
          <w:szCs w:val="20"/>
        </w:rPr>
        <w:t>, bude zároveň jako Krajský přebor jednotlivců</w:t>
      </w:r>
      <w:r w:rsidR="000F7E4C">
        <w:rPr>
          <w:rFonts w:ascii="Verdana" w:hAnsi="Verdana" w:cs="Verdana"/>
          <w:bCs/>
          <w:sz w:val="20"/>
          <w:szCs w:val="20"/>
        </w:rPr>
        <w:t xml:space="preserve"> na</w:t>
      </w:r>
      <w:r w:rsidR="004872B9">
        <w:rPr>
          <w:rFonts w:ascii="Verdana" w:hAnsi="Verdana" w:cs="Verdana"/>
          <w:bCs/>
          <w:sz w:val="20"/>
          <w:szCs w:val="20"/>
        </w:rPr>
        <w:t xml:space="preserve"> 3</w:t>
      </w:r>
      <w:r>
        <w:rPr>
          <w:rFonts w:ascii="Verdana" w:hAnsi="Verdana" w:cs="Verdana"/>
          <w:bCs/>
          <w:sz w:val="20"/>
          <w:szCs w:val="20"/>
        </w:rPr>
        <w:t>0</w:t>
      </w:r>
      <w:r w:rsidR="000F7E4C">
        <w:rPr>
          <w:rFonts w:ascii="Verdana" w:hAnsi="Verdana" w:cs="Verdana"/>
          <w:bCs/>
          <w:sz w:val="20"/>
          <w:szCs w:val="20"/>
        </w:rPr>
        <w:t>00m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0F7E4C">
        <w:rPr>
          <w:rFonts w:ascii="Verdana" w:hAnsi="Verdana" w:cs="Verdana"/>
          <w:bCs/>
          <w:sz w:val="20"/>
          <w:szCs w:val="20"/>
        </w:rPr>
        <w:t>obě kategorie.</w:t>
      </w:r>
    </w:p>
    <w:p w14:paraId="18CB7BB7" w14:textId="7BA404AD" w:rsidR="007161ED" w:rsidRPr="004E5A00" w:rsidRDefault="007161ED" w:rsidP="004E5A00">
      <w:pPr>
        <w:jc w:val="both"/>
        <w:rPr>
          <w:rFonts w:ascii="Verdana" w:hAnsi="Verdana" w:cs="Verdana"/>
          <w:bCs/>
          <w:sz w:val="20"/>
          <w:szCs w:val="20"/>
        </w:rPr>
      </w:pPr>
      <w:r w:rsidRPr="00946D74">
        <w:rPr>
          <w:rFonts w:ascii="Verdana" w:hAnsi="Verdana"/>
          <w:color w:val="000000"/>
          <w:sz w:val="20"/>
          <w:szCs w:val="20"/>
        </w:rPr>
        <w:t>Přihlášky přes webové stránky ČAS. Neregistrovaní a závodníci MS mailem na adresu pořadatele.</w:t>
      </w:r>
    </w:p>
    <w:p w14:paraId="5155C990" w14:textId="77777777" w:rsidR="007161ED" w:rsidRPr="00946D74" w:rsidRDefault="007161ED" w:rsidP="007161ED">
      <w:pPr>
        <w:pStyle w:val="Normlnweb"/>
        <w:rPr>
          <w:rFonts w:ascii="Verdana" w:hAnsi="Verdana"/>
          <w:color w:val="000000"/>
          <w:sz w:val="20"/>
          <w:szCs w:val="20"/>
        </w:rPr>
      </w:pPr>
      <w:r w:rsidRPr="00946D74">
        <w:rPr>
          <w:rFonts w:ascii="Verdana" w:hAnsi="Verdana"/>
          <w:color w:val="000000"/>
          <w:sz w:val="20"/>
          <w:szCs w:val="20"/>
        </w:rPr>
        <w:t>Oddíl může přihlásit nejvýše 2 závodníky nad maximální počet v družstvu. Start závodníků mimo soutěž bude umožněn po dohodě s pořadatelem a ŘP. Závodníci a závodnice mohou startovat nejvýše ve 3 disciplínách včetně štafet.</w:t>
      </w:r>
    </w:p>
    <w:p w14:paraId="39FC241C" w14:textId="77777777" w:rsidR="007161ED" w:rsidRPr="00946D74" w:rsidRDefault="007161ED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19021FCA" w14:textId="77777777" w:rsidR="007161ED" w:rsidRPr="00946D74" w:rsidRDefault="007161ED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308BA88F" w14:textId="7B6C4F03" w:rsidR="00EF4447" w:rsidRDefault="007161ED" w:rsidP="004872B9">
      <w:pPr>
        <w:jc w:val="both"/>
      </w:pPr>
      <w:r w:rsidRPr="00946D74">
        <w:rPr>
          <w:rFonts w:ascii="Verdana" w:hAnsi="Verdana" w:cs="Verdana"/>
          <w:bCs/>
          <w:sz w:val="20"/>
          <w:szCs w:val="20"/>
        </w:rPr>
        <w:t>V Šumperku dne</w:t>
      </w:r>
      <w:r w:rsidR="00640B34">
        <w:rPr>
          <w:rFonts w:ascii="Verdana" w:hAnsi="Verdana" w:cs="Verdana"/>
          <w:bCs/>
          <w:sz w:val="20"/>
          <w:szCs w:val="20"/>
        </w:rPr>
        <w:t xml:space="preserve"> </w:t>
      </w:r>
      <w:r w:rsidR="006E58C4">
        <w:rPr>
          <w:rFonts w:ascii="Verdana" w:hAnsi="Verdana" w:cs="Verdana"/>
          <w:bCs/>
          <w:sz w:val="20"/>
          <w:szCs w:val="20"/>
        </w:rPr>
        <w:t>7.6</w:t>
      </w:r>
      <w:r w:rsidR="00661C62">
        <w:rPr>
          <w:rFonts w:ascii="Verdana" w:hAnsi="Verdana" w:cs="Verdana"/>
          <w:bCs/>
          <w:sz w:val="20"/>
          <w:szCs w:val="20"/>
        </w:rPr>
        <w:t>.</w:t>
      </w:r>
      <w:r w:rsidR="00640B34">
        <w:rPr>
          <w:rFonts w:ascii="Verdana" w:hAnsi="Verdana" w:cs="Verdana"/>
          <w:bCs/>
          <w:sz w:val="20"/>
          <w:szCs w:val="20"/>
        </w:rPr>
        <w:t>202</w:t>
      </w:r>
      <w:r w:rsidR="000F7E4C">
        <w:rPr>
          <w:rFonts w:ascii="Verdana" w:hAnsi="Verdana" w:cs="Verdana"/>
          <w:bCs/>
          <w:sz w:val="20"/>
          <w:szCs w:val="20"/>
        </w:rPr>
        <w:t>6</w:t>
      </w:r>
      <w:r w:rsidR="004872B9">
        <w:rPr>
          <w:rFonts w:ascii="Verdana" w:hAnsi="Verdana" w:cs="Verdana"/>
          <w:bCs/>
          <w:sz w:val="20"/>
          <w:szCs w:val="20"/>
        </w:rPr>
        <w:tab/>
      </w:r>
      <w:r w:rsidR="004872B9">
        <w:rPr>
          <w:rFonts w:ascii="Verdana" w:hAnsi="Verdana" w:cs="Verdana"/>
          <w:bCs/>
          <w:sz w:val="20"/>
          <w:szCs w:val="20"/>
        </w:rPr>
        <w:tab/>
      </w:r>
      <w:r w:rsidR="004872B9">
        <w:rPr>
          <w:rFonts w:ascii="Verdana" w:hAnsi="Verdana" w:cs="Verdana"/>
          <w:bCs/>
          <w:sz w:val="20"/>
          <w:szCs w:val="20"/>
        </w:rPr>
        <w:tab/>
      </w:r>
      <w:r w:rsidR="004872B9">
        <w:rPr>
          <w:rFonts w:ascii="Verdana" w:hAnsi="Verdana" w:cs="Verdana"/>
          <w:bCs/>
          <w:sz w:val="20"/>
          <w:szCs w:val="20"/>
        </w:rPr>
        <w:tab/>
        <w:t>Jarmila Hynková</w:t>
      </w:r>
    </w:p>
    <w:sectPr w:rsidR="00EF4447" w:rsidSect="00063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79DE8" w14:textId="77777777" w:rsidR="009D0648" w:rsidRDefault="009D0648" w:rsidP="005C246C">
      <w:pPr>
        <w:spacing w:after="0" w:line="240" w:lineRule="auto"/>
      </w:pPr>
      <w:r>
        <w:separator/>
      </w:r>
    </w:p>
  </w:endnote>
  <w:endnote w:type="continuationSeparator" w:id="0">
    <w:p w14:paraId="5FAFBD89" w14:textId="77777777" w:rsidR="009D0648" w:rsidRDefault="009D0648" w:rsidP="005C2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D74B4" w14:textId="77777777" w:rsidR="009D0648" w:rsidRDefault="009D0648" w:rsidP="005C246C">
      <w:pPr>
        <w:spacing w:after="0" w:line="240" w:lineRule="auto"/>
      </w:pPr>
      <w:r>
        <w:separator/>
      </w:r>
    </w:p>
  </w:footnote>
  <w:footnote w:type="continuationSeparator" w:id="0">
    <w:p w14:paraId="6966E79D" w14:textId="77777777" w:rsidR="009D0648" w:rsidRDefault="009D0648" w:rsidP="005C2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61ED"/>
    <w:rsid w:val="0002563C"/>
    <w:rsid w:val="000632E4"/>
    <w:rsid w:val="000D51A7"/>
    <w:rsid w:val="000E4804"/>
    <w:rsid w:val="000F46EF"/>
    <w:rsid w:val="000F7E4C"/>
    <w:rsid w:val="0017556A"/>
    <w:rsid w:val="00185559"/>
    <w:rsid w:val="001A3F36"/>
    <w:rsid w:val="002269D5"/>
    <w:rsid w:val="0026241D"/>
    <w:rsid w:val="002636B3"/>
    <w:rsid w:val="002954BD"/>
    <w:rsid w:val="002A330D"/>
    <w:rsid w:val="002B1106"/>
    <w:rsid w:val="002D73BF"/>
    <w:rsid w:val="00302BE1"/>
    <w:rsid w:val="00304D57"/>
    <w:rsid w:val="00333AA7"/>
    <w:rsid w:val="003906D2"/>
    <w:rsid w:val="003906EB"/>
    <w:rsid w:val="003A1D2D"/>
    <w:rsid w:val="003A7AF3"/>
    <w:rsid w:val="003B5FD6"/>
    <w:rsid w:val="003C518E"/>
    <w:rsid w:val="003D5BED"/>
    <w:rsid w:val="00461E6B"/>
    <w:rsid w:val="00470958"/>
    <w:rsid w:val="00484D44"/>
    <w:rsid w:val="004872B9"/>
    <w:rsid w:val="004C261A"/>
    <w:rsid w:val="004E1E9A"/>
    <w:rsid w:val="004E5A00"/>
    <w:rsid w:val="00504E90"/>
    <w:rsid w:val="00512DAC"/>
    <w:rsid w:val="00522028"/>
    <w:rsid w:val="005414B5"/>
    <w:rsid w:val="00573BB4"/>
    <w:rsid w:val="00587A00"/>
    <w:rsid w:val="005A671B"/>
    <w:rsid w:val="005C246C"/>
    <w:rsid w:val="005F684C"/>
    <w:rsid w:val="00634002"/>
    <w:rsid w:val="00640B34"/>
    <w:rsid w:val="006452D4"/>
    <w:rsid w:val="006479C9"/>
    <w:rsid w:val="00651B6B"/>
    <w:rsid w:val="00661C62"/>
    <w:rsid w:val="0067118C"/>
    <w:rsid w:val="00681291"/>
    <w:rsid w:val="006E1CB9"/>
    <w:rsid w:val="006E58C4"/>
    <w:rsid w:val="007053B1"/>
    <w:rsid w:val="007161ED"/>
    <w:rsid w:val="0072738E"/>
    <w:rsid w:val="00773279"/>
    <w:rsid w:val="00786117"/>
    <w:rsid w:val="007C3B5C"/>
    <w:rsid w:val="007F443B"/>
    <w:rsid w:val="00824592"/>
    <w:rsid w:val="00830D53"/>
    <w:rsid w:val="00832B32"/>
    <w:rsid w:val="008576AB"/>
    <w:rsid w:val="008631B5"/>
    <w:rsid w:val="008B6890"/>
    <w:rsid w:val="008B6D1A"/>
    <w:rsid w:val="008E7498"/>
    <w:rsid w:val="008F1514"/>
    <w:rsid w:val="00914E4C"/>
    <w:rsid w:val="00961EEC"/>
    <w:rsid w:val="0096543A"/>
    <w:rsid w:val="00972017"/>
    <w:rsid w:val="009A3ED7"/>
    <w:rsid w:val="009B391D"/>
    <w:rsid w:val="009D0648"/>
    <w:rsid w:val="009D5977"/>
    <w:rsid w:val="009D5C7F"/>
    <w:rsid w:val="00A3748D"/>
    <w:rsid w:val="00A4228B"/>
    <w:rsid w:val="00A545C6"/>
    <w:rsid w:val="00A745A5"/>
    <w:rsid w:val="00A929BE"/>
    <w:rsid w:val="00AA7D63"/>
    <w:rsid w:val="00AB1747"/>
    <w:rsid w:val="00AC446D"/>
    <w:rsid w:val="00AD06D4"/>
    <w:rsid w:val="00AF14D8"/>
    <w:rsid w:val="00B03836"/>
    <w:rsid w:val="00B07FD1"/>
    <w:rsid w:val="00B61440"/>
    <w:rsid w:val="00B84E31"/>
    <w:rsid w:val="00BA7721"/>
    <w:rsid w:val="00BB22E4"/>
    <w:rsid w:val="00BC3CD4"/>
    <w:rsid w:val="00BE6A22"/>
    <w:rsid w:val="00BF1B84"/>
    <w:rsid w:val="00C14FC7"/>
    <w:rsid w:val="00C25D95"/>
    <w:rsid w:val="00C36062"/>
    <w:rsid w:val="00C64475"/>
    <w:rsid w:val="00C829A6"/>
    <w:rsid w:val="00C87CF0"/>
    <w:rsid w:val="00CB066E"/>
    <w:rsid w:val="00CB3BD3"/>
    <w:rsid w:val="00CF325D"/>
    <w:rsid w:val="00D469E0"/>
    <w:rsid w:val="00D64224"/>
    <w:rsid w:val="00D64925"/>
    <w:rsid w:val="00D731EC"/>
    <w:rsid w:val="00D87807"/>
    <w:rsid w:val="00DC0233"/>
    <w:rsid w:val="00E24BA9"/>
    <w:rsid w:val="00E45045"/>
    <w:rsid w:val="00E55F51"/>
    <w:rsid w:val="00E6075E"/>
    <w:rsid w:val="00E7570D"/>
    <w:rsid w:val="00EA7125"/>
    <w:rsid w:val="00EF4447"/>
    <w:rsid w:val="00F6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F6BB"/>
  <w15:docId w15:val="{33E5A888-511C-4FBC-8F02-4D52A923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32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61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semiHidden/>
    <w:unhideWhenUsed/>
    <w:rsid w:val="0071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1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5C2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C246C"/>
  </w:style>
  <w:style w:type="paragraph" w:styleId="Zpat">
    <w:name w:val="footer"/>
    <w:basedOn w:val="Normln"/>
    <w:link w:val="ZpatChar"/>
    <w:uiPriority w:val="99"/>
    <w:semiHidden/>
    <w:unhideWhenUsed/>
    <w:rsid w:val="005C2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C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B30DE-BCBD-43DA-81C8-6873EA53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3</Pages>
  <Words>524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Lenovo</cp:lastModifiedBy>
  <cp:revision>50</cp:revision>
  <dcterms:created xsi:type="dcterms:W3CDTF">2021-06-17T12:44:00Z</dcterms:created>
  <dcterms:modified xsi:type="dcterms:W3CDTF">2026-06-08T11:00:00Z</dcterms:modified>
</cp:coreProperties>
</file>